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5B6DC" w14:textId="77777777" w:rsidR="000458A0" w:rsidRDefault="000458A0">
      <w:pPr>
        <w:pStyle w:val="Standard"/>
        <w:jc w:val="center"/>
        <w:rPr>
          <w:rFonts w:hint="eastAsia"/>
        </w:rPr>
      </w:pPr>
    </w:p>
    <w:p w14:paraId="77F4C80C" w14:textId="77777777" w:rsidR="000458A0" w:rsidRDefault="00000000">
      <w:pPr>
        <w:pStyle w:val="Standard"/>
        <w:jc w:val="center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3D5865" wp14:editId="7374F607">
            <wp:simplePos x="0" y="0"/>
            <wp:positionH relativeFrom="margin">
              <wp:align>left</wp:align>
            </wp:positionH>
            <wp:positionV relativeFrom="paragraph">
              <wp:posOffset>6839</wp:posOffset>
            </wp:positionV>
            <wp:extent cx="1828800" cy="914400"/>
            <wp:effectExtent l="0" t="0" r="0" b="0"/>
            <wp:wrapTight wrapText="right">
              <wp:wrapPolygon edited="0">
                <wp:start x="9225" y="0"/>
                <wp:lineTo x="6525" y="450"/>
                <wp:lineTo x="1350" y="4950"/>
                <wp:lineTo x="1125" y="9450"/>
                <wp:lineTo x="1350" y="14400"/>
                <wp:lineTo x="1575" y="16200"/>
                <wp:lineTo x="6975" y="21150"/>
                <wp:lineTo x="9225" y="21150"/>
                <wp:lineTo x="11925" y="21150"/>
                <wp:lineTo x="14175" y="21150"/>
                <wp:lineTo x="20025" y="16200"/>
                <wp:lineTo x="20025" y="4950"/>
                <wp:lineTo x="14625" y="450"/>
                <wp:lineTo x="11925" y="0"/>
                <wp:lineTo x="9225" y="0"/>
              </wp:wrapPolygon>
            </wp:wrapTight>
            <wp:docPr id="1350471741" name="Obraz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4AB620F" w14:textId="77777777" w:rsidR="000458A0" w:rsidRPr="00F773BB" w:rsidRDefault="0000000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BB">
        <w:rPr>
          <w:rFonts w:ascii="Times New Roman" w:hAnsi="Times New Roman" w:cs="Times New Roman"/>
          <w:b/>
          <w:sz w:val="28"/>
          <w:szCs w:val="28"/>
        </w:rPr>
        <w:t>Terminy odbioru zmieszanych odpadów komunalnych</w:t>
      </w:r>
    </w:p>
    <w:p w14:paraId="3DDD89EE" w14:textId="4DF20E75" w:rsidR="000458A0" w:rsidRPr="00F773BB" w:rsidRDefault="00000000">
      <w:pPr>
        <w:pStyle w:val="Standard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BB">
        <w:rPr>
          <w:rFonts w:ascii="Times New Roman" w:hAnsi="Times New Roman" w:cs="Times New Roman"/>
          <w:b/>
          <w:sz w:val="28"/>
          <w:szCs w:val="28"/>
        </w:rPr>
        <w:t xml:space="preserve"> z pojemników w I</w:t>
      </w:r>
      <w:r w:rsidR="00AE1B2D">
        <w:rPr>
          <w:rFonts w:ascii="Times New Roman" w:hAnsi="Times New Roman" w:cs="Times New Roman"/>
          <w:b/>
          <w:sz w:val="28"/>
          <w:szCs w:val="28"/>
        </w:rPr>
        <w:t>I</w:t>
      </w:r>
      <w:r w:rsidRPr="00F773BB">
        <w:rPr>
          <w:rFonts w:ascii="Times New Roman" w:hAnsi="Times New Roman" w:cs="Times New Roman"/>
          <w:b/>
          <w:sz w:val="28"/>
          <w:szCs w:val="28"/>
        </w:rPr>
        <w:t xml:space="preserve"> półroczu 202</w:t>
      </w:r>
      <w:r w:rsidR="00280D10" w:rsidRPr="00F773BB">
        <w:rPr>
          <w:rFonts w:ascii="Times New Roman" w:hAnsi="Times New Roman" w:cs="Times New Roman"/>
          <w:b/>
          <w:sz w:val="28"/>
          <w:szCs w:val="28"/>
        </w:rPr>
        <w:t>5</w:t>
      </w:r>
      <w:r w:rsidRPr="00F773BB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770136F1" w14:textId="77777777" w:rsidR="000458A0" w:rsidRPr="00F773BB" w:rsidRDefault="00000000">
      <w:pPr>
        <w:pStyle w:val="Standard"/>
        <w:jc w:val="center"/>
        <w:rPr>
          <w:rFonts w:hint="eastAsia"/>
          <w:sz w:val="28"/>
          <w:szCs w:val="28"/>
        </w:rPr>
      </w:pPr>
      <w:r w:rsidRPr="00F773BB">
        <w:rPr>
          <w:rFonts w:ascii="Times New Roman" w:hAnsi="Times New Roman" w:cs="Times New Roman"/>
          <w:b/>
          <w:sz w:val="28"/>
          <w:szCs w:val="28"/>
        </w:rPr>
        <w:t>z terenu Gminy Ciechanów</w:t>
      </w:r>
    </w:p>
    <w:p w14:paraId="04A5A055" w14:textId="77777777" w:rsidR="000458A0" w:rsidRDefault="000458A0">
      <w:pPr>
        <w:pStyle w:val="Standard"/>
        <w:rPr>
          <w:rFonts w:hint="eastAsia"/>
          <w:b/>
          <w:sz w:val="26"/>
          <w:szCs w:val="26"/>
        </w:rPr>
      </w:pPr>
    </w:p>
    <w:p w14:paraId="61049C31" w14:textId="77777777" w:rsidR="000458A0" w:rsidRDefault="000458A0">
      <w:pPr>
        <w:pStyle w:val="Standard"/>
        <w:rPr>
          <w:rFonts w:hint="eastAsia"/>
          <w:b/>
          <w:sz w:val="26"/>
          <w:szCs w:val="26"/>
        </w:rPr>
      </w:pPr>
    </w:p>
    <w:tbl>
      <w:tblPr>
        <w:tblW w:w="86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5102"/>
        <w:gridCol w:w="2835"/>
      </w:tblGrid>
      <w:tr w:rsidR="000458A0" w14:paraId="0347B272" w14:textId="77777777">
        <w:trPr>
          <w:trHeight w:val="454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8F04D" w14:textId="77777777" w:rsidR="000458A0" w:rsidRPr="005C7433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Lp.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76E0C" w14:textId="77777777" w:rsidR="000458A0" w:rsidRPr="005C7433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Nazwa miejscowości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5A56B" w14:textId="77777777" w:rsidR="000458A0" w:rsidRPr="005C7433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Terminy odbioru</w:t>
            </w:r>
          </w:p>
        </w:tc>
      </w:tr>
      <w:tr w:rsidR="000458A0" w14:paraId="217D0F10" w14:textId="77777777">
        <w:trPr>
          <w:trHeight w:val="2008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57835" w14:textId="77777777" w:rsidR="000458A0" w:rsidRPr="005C7433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31317D52" w14:textId="77777777" w:rsidR="000458A0" w:rsidRPr="005C7433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14:paraId="52A18B21" w14:textId="77777777" w:rsidR="000458A0" w:rsidRPr="005C7433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14:paraId="1A6350C0" w14:textId="77777777" w:rsidR="000458A0" w:rsidRPr="005C7433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D8E78" w14:textId="77777777" w:rsidR="000458A0" w:rsidRPr="005C7433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Przążewo</w:t>
            </w:r>
          </w:p>
          <w:p w14:paraId="5BEF7EB0" w14:textId="77777777" w:rsidR="000458A0" w:rsidRPr="005C7433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Niestum</w:t>
            </w:r>
          </w:p>
          <w:p w14:paraId="0DDC11C3" w14:textId="77777777" w:rsidR="000458A0" w:rsidRPr="005C7433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Ropele</w:t>
            </w:r>
          </w:p>
          <w:p w14:paraId="4EA227ED" w14:textId="77777777" w:rsidR="000458A0" w:rsidRPr="005C7433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Chruszczewo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8E1B0" w14:textId="6DCA3B37" w:rsidR="00DC6703" w:rsidRPr="00DC6703" w:rsidRDefault="00DC6703" w:rsidP="00DC6703">
            <w:pPr>
              <w:pStyle w:val="Standard"/>
              <w:jc w:val="center"/>
              <w:rPr>
                <w:rFonts w:ascii="Times New Roman" w:hAnsi="Times New Roman" w:cs="Times New Roman" w:hint="eastAsia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14, 28</w:t>
            </w:r>
            <w:r w:rsidRPr="00DC6703">
              <w:rPr>
                <w:rFonts w:ascii="Times New Roman" w:hAnsi="Times New Roman" w:cs="Times New Roman" w:hint="eastAsia"/>
                <w:sz w:val="26"/>
                <w:szCs w:val="26"/>
              </w:rPr>
              <w:t xml:space="preserve"> lipca</w:t>
            </w:r>
          </w:p>
          <w:p w14:paraId="78F7005D" w14:textId="16DAD305" w:rsidR="00DC6703" w:rsidRPr="00DC6703" w:rsidRDefault="00DC6703" w:rsidP="00DC6703">
            <w:pPr>
              <w:pStyle w:val="Standard"/>
              <w:jc w:val="center"/>
              <w:rPr>
                <w:rFonts w:ascii="Times New Roman" w:hAnsi="Times New Roman" w:cs="Times New Roman" w:hint="eastAsia"/>
                <w:sz w:val="26"/>
                <w:szCs w:val="26"/>
              </w:rPr>
            </w:pPr>
            <w:r w:rsidRPr="00DC6703">
              <w:rPr>
                <w:rFonts w:ascii="Times New Roman" w:hAnsi="Times New Roman" w:cs="Times New Roman" w:hint="eastAsia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11, 25 </w:t>
            </w:r>
            <w:r w:rsidRPr="00DC6703">
              <w:rPr>
                <w:rFonts w:ascii="Times New Roman" w:hAnsi="Times New Roman" w:cs="Times New Roman" w:hint="eastAsia"/>
                <w:sz w:val="26"/>
                <w:szCs w:val="26"/>
              </w:rPr>
              <w:t>sierpnia</w:t>
            </w:r>
          </w:p>
          <w:p w14:paraId="36D5F169" w14:textId="49218284" w:rsidR="00DC6703" w:rsidRPr="00DC6703" w:rsidRDefault="00DC6703" w:rsidP="00DC6703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670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8, 22 </w:t>
            </w:r>
            <w:r w:rsidRPr="00DC6703">
              <w:rPr>
                <w:rFonts w:ascii="Times New Roman" w:hAnsi="Times New Roman" w:cs="Times New Roman"/>
                <w:sz w:val="26"/>
                <w:szCs w:val="26"/>
              </w:rPr>
              <w:t>września</w:t>
            </w:r>
          </w:p>
          <w:p w14:paraId="489B2C46" w14:textId="5ABEC095" w:rsidR="00DC6703" w:rsidRPr="00DC6703" w:rsidRDefault="00DC6703" w:rsidP="00DC6703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6, 20</w:t>
            </w:r>
            <w:r w:rsidRPr="00DC6703">
              <w:rPr>
                <w:rFonts w:ascii="Times New Roman" w:hAnsi="Times New Roman" w:cs="Times New Roman"/>
                <w:sz w:val="26"/>
                <w:szCs w:val="26"/>
              </w:rPr>
              <w:t xml:space="preserve"> października</w:t>
            </w:r>
          </w:p>
          <w:p w14:paraId="03FE5F30" w14:textId="35FBABEF" w:rsidR="00DC6703" w:rsidRPr="00DC6703" w:rsidRDefault="00DC6703" w:rsidP="00DC6703">
            <w:pPr>
              <w:pStyle w:val="Standard"/>
              <w:jc w:val="center"/>
              <w:rPr>
                <w:rFonts w:ascii="Times New Roman" w:hAnsi="Times New Roman" w:cs="Times New Roman" w:hint="eastAsia"/>
                <w:sz w:val="26"/>
                <w:szCs w:val="26"/>
              </w:rPr>
            </w:pPr>
            <w:r w:rsidRPr="00DC6703">
              <w:rPr>
                <w:rFonts w:ascii="Times New Roman" w:hAnsi="Times New Roman" w:cs="Times New Roman" w:hint="eastAsia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3, 17</w:t>
            </w:r>
            <w:r w:rsidRPr="00DC6703">
              <w:rPr>
                <w:rFonts w:ascii="Times New Roman" w:hAnsi="Times New Roman" w:cs="Times New Roman" w:hint="eastAsia"/>
                <w:sz w:val="26"/>
                <w:szCs w:val="26"/>
              </w:rPr>
              <w:t xml:space="preserve"> listopada</w:t>
            </w:r>
          </w:p>
          <w:p w14:paraId="021CAF48" w14:textId="07CCCBF5" w:rsidR="000458A0" w:rsidRPr="005C7433" w:rsidRDefault="00DC6703" w:rsidP="00DC6703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6703">
              <w:rPr>
                <w:rFonts w:ascii="Times New Roman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1, 15, 29 </w:t>
            </w:r>
            <w:r w:rsidRPr="00DC6703">
              <w:rPr>
                <w:rFonts w:ascii="Times New Roman" w:hAnsi="Times New Roman" w:cs="Times New Roman" w:hint="eastAsia"/>
                <w:sz w:val="26"/>
                <w:szCs w:val="26"/>
              </w:rPr>
              <w:t>grudnia</w:t>
            </w:r>
          </w:p>
        </w:tc>
      </w:tr>
      <w:tr w:rsidR="000458A0" w14:paraId="04A16FFC" w14:textId="77777777">
        <w:trPr>
          <w:trHeight w:val="2986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78B3E" w14:textId="77777777" w:rsidR="000458A0" w:rsidRPr="005C7433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7D659D5D" w14:textId="77777777" w:rsidR="000458A0" w:rsidRPr="005C7433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14:paraId="3E5302CE" w14:textId="77777777" w:rsidR="000458A0" w:rsidRPr="005C7433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14:paraId="119F62CB" w14:textId="77777777" w:rsidR="000458A0" w:rsidRPr="005C7433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  <w:p w14:paraId="2A9DC3F0" w14:textId="77777777" w:rsidR="000458A0" w:rsidRPr="005C7433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  <w:p w14:paraId="01729EE4" w14:textId="77777777" w:rsidR="000458A0" w:rsidRPr="005C7433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  <w:p w14:paraId="254635FF" w14:textId="77777777" w:rsidR="000458A0" w:rsidRPr="005C7433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  <w:p w14:paraId="11922EB7" w14:textId="77777777" w:rsidR="000458A0" w:rsidRPr="005C7433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  <w:p w14:paraId="3016CE81" w14:textId="77777777" w:rsidR="000458A0" w:rsidRPr="005C7433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CE68A" w14:textId="77777777" w:rsidR="000458A0" w:rsidRPr="005C7433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Gąski</w:t>
            </w:r>
          </w:p>
          <w:p w14:paraId="0225431F" w14:textId="77777777" w:rsidR="000458A0" w:rsidRPr="005C7433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Ujazdówek</w:t>
            </w:r>
          </w:p>
          <w:p w14:paraId="6A8CA53F" w14:textId="77777777" w:rsidR="000458A0" w:rsidRPr="005C7433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Gumowo</w:t>
            </w:r>
          </w:p>
          <w:p w14:paraId="30AC4971" w14:textId="77777777" w:rsidR="000458A0" w:rsidRPr="005C7433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Kanigówek</w:t>
            </w:r>
          </w:p>
          <w:p w14:paraId="5C8A3F94" w14:textId="77777777" w:rsidR="000458A0" w:rsidRPr="005C7433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Modła</w:t>
            </w:r>
            <w:proofErr w:type="spellEnd"/>
          </w:p>
          <w:p w14:paraId="3EB5EE34" w14:textId="77777777" w:rsidR="000458A0" w:rsidRPr="005C7433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Modełka</w:t>
            </w:r>
          </w:p>
          <w:p w14:paraId="648007C5" w14:textId="77777777" w:rsidR="000458A0" w:rsidRPr="005C7433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Chotum</w:t>
            </w:r>
          </w:p>
          <w:p w14:paraId="1EB70A54" w14:textId="77777777" w:rsidR="000458A0" w:rsidRPr="005C7433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Rajmundowo</w:t>
            </w:r>
            <w:proofErr w:type="spellEnd"/>
          </w:p>
          <w:p w14:paraId="6F13F25C" w14:textId="77777777" w:rsidR="000458A0" w:rsidRPr="005C7433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Nowa Wieś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E4262" w14:textId="03053572" w:rsidR="00DC6703" w:rsidRPr="00DC6703" w:rsidRDefault="00DC6703" w:rsidP="00DC6703">
            <w:pPr>
              <w:pStyle w:val="Standard"/>
              <w:rPr>
                <w:rFonts w:ascii="Times New Roman" w:hAnsi="Times New Roman" w:cs="Times New Roman" w:hint="eastAsia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7, 21 </w:t>
            </w:r>
            <w:r w:rsidRPr="00DC6703">
              <w:rPr>
                <w:rFonts w:ascii="Times New Roman" w:hAnsi="Times New Roman" w:cs="Times New Roman" w:hint="eastAsia"/>
                <w:sz w:val="26"/>
                <w:szCs w:val="26"/>
              </w:rPr>
              <w:t>lipca</w:t>
            </w:r>
          </w:p>
          <w:p w14:paraId="01359B59" w14:textId="78FE17A8" w:rsidR="00DC6703" w:rsidRPr="00DC6703" w:rsidRDefault="00DC6703" w:rsidP="00DC6703">
            <w:pPr>
              <w:pStyle w:val="Standard"/>
              <w:jc w:val="center"/>
              <w:rPr>
                <w:rFonts w:ascii="Times New Roman" w:hAnsi="Times New Roman" w:cs="Times New Roman" w:hint="eastAsia"/>
                <w:sz w:val="26"/>
                <w:szCs w:val="26"/>
              </w:rPr>
            </w:pPr>
            <w:r w:rsidRPr="00DC6703">
              <w:rPr>
                <w:rFonts w:ascii="Times New Roman" w:hAnsi="Times New Roman" w:cs="Times New Roman" w:hint="eastAsia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4, 18</w:t>
            </w:r>
            <w:r w:rsidRPr="00DC6703">
              <w:rPr>
                <w:rFonts w:ascii="Times New Roman" w:hAnsi="Times New Roman" w:cs="Times New Roman" w:hint="eastAsia"/>
                <w:sz w:val="26"/>
                <w:szCs w:val="26"/>
              </w:rPr>
              <w:t xml:space="preserve"> sierpnia</w:t>
            </w:r>
          </w:p>
          <w:p w14:paraId="00954E79" w14:textId="5E11F1B2" w:rsidR="00DC6703" w:rsidRPr="00DC6703" w:rsidRDefault="00DC6703" w:rsidP="00DC6703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67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1, 15, 29</w:t>
            </w:r>
            <w:r w:rsidRPr="00DC6703">
              <w:rPr>
                <w:rFonts w:ascii="Times New Roman" w:hAnsi="Times New Roman" w:cs="Times New Roman"/>
                <w:sz w:val="26"/>
                <w:szCs w:val="26"/>
              </w:rPr>
              <w:t xml:space="preserve"> września</w:t>
            </w:r>
          </w:p>
          <w:p w14:paraId="7AF020B7" w14:textId="18C039FA" w:rsidR="00DC6703" w:rsidRPr="00DC6703" w:rsidRDefault="00DC6703" w:rsidP="00DC6703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67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13, 27 </w:t>
            </w:r>
            <w:r w:rsidRPr="00DC6703">
              <w:rPr>
                <w:rFonts w:ascii="Times New Roman" w:hAnsi="Times New Roman" w:cs="Times New Roman"/>
                <w:sz w:val="26"/>
                <w:szCs w:val="26"/>
              </w:rPr>
              <w:t>października</w:t>
            </w:r>
          </w:p>
          <w:p w14:paraId="692410FD" w14:textId="41EB43C5" w:rsidR="00DC6703" w:rsidRPr="00DC6703" w:rsidRDefault="00DC6703" w:rsidP="00DC6703">
            <w:pPr>
              <w:pStyle w:val="Standard"/>
              <w:jc w:val="center"/>
              <w:rPr>
                <w:rFonts w:ascii="Times New Roman" w:hAnsi="Times New Roman" w:cs="Times New Roman" w:hint="eastAsia"/>
                <w:sz w:val="26"/>
                <w:szCs w:val="26"/>
              </w:rPr>
            </w:pPr>
            <w:r w:rsidRPr="00DC6703">
              <w:rPr>
                <w:rFonts w:ascii="Times New Roman" w:hAnsi="Times New Roman" w:cs="Times New Roman" w:hint="eastAsia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10, 24</w:t>
            </w:r>
            <w:r w:rsidRPr="00DC6703">
              <w:rPr>
                <w:rFonts w:ascii="Times New Roman" w:hAnsi="Times New Roman" w:cs="Times New Roman" w:hint="eastAsia"/>
                <w:sz w:val="26"/>
                <w:szCs w:val="26"/>
              </w:rPr>
              <w:t xml:space="preserve"> listopada</w:t>
            </w:r>
          </w:p>
          <w:p w14:paraId="1F4A68C1" w14:textId="5708C47C" w:rsidR="000458A0" w:rsidRPr="005C7433" w:rsidRDefault="00DC6703" w:rsidP="00DC6703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8, 22</w:t>
            </w:r>
            <w:r w:rsidRPr="00DC6703">
              <w:rPr>
                <w:rFonts w:ascii="Times New Roman" w:hAnsi="Times New Roman" w:cs="Times New Roman" w:hint="eastAsia"/>
                <w:sz w:val="26"/>
                <w:szCs w:val="26"/>
              </w:rPr>
              <w:t xml:space="preserve"> grudnia</w:t>
            </w:r>
          </w:p>
        </w:tc>
      </w:tr>
      <w:tr w:rsidR="000458A0" w14:paraId="03B39FB0" w14:textId="77777777">
        <w:trPr>
          <w:trHeight w:val="3847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1CF0B" w14:textId="77777777" w:rsidR="000458A0" w:rsidRPr="005C7433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1D80B130" w14:textId="77777777" w:rsidR="000458A0" w:rsidRPr="005C7433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14:paraId="6D1A5042" w14:textId="77777777" w:rsidR="000458A0" w:rsidRPr="005C7433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14:paraId="2585DB4E" w14:textId="77777777" w:rsidR="000458A0" w:rsidRPr="005C7433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  <w:p w14:paraId="1B3B0565" w14:textId="77777777" w:rsidR="000458A0" w:rsidRPr="005C7433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  <w:p w14:paraId="424AC729" w14:textId="77777777" w:rsidR="000458A0" w:rsidRPr="005C7433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  <w:p w14:paraId="49C75712" w14:textId="77777777" w:rsidR="000458A0" w:rsidRPr="005C7433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  <w:p w14:paraId="7F642BF2" w14:textId="77777777" w:rsidR="000458A0" w:rsidRPr="005C7433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  <w:p w14:paraId="40F6DE06" w14:textId="77777777" w:rsidR="000458A0" w:rsidRPr="005C7433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  <w:p w14:paraId="59B05070" w14:textId="77777777" w:rsidR="000458A0" w:rsidRPr="005C7433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  <w:p w14:paraId="5C0AC4BC" w14:textId="77777777" w:rsidR="000458A0" w:rsidRPr="005C7433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  <w:p w14:paraId="242A374A" w14:textId="77777777" w:rsidR="000458A0" w:rsidRPr="005C7433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7E74E" w14:textId="77777777" w:rsidR="000458A0" w:rsidRPr="005C7433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Grędzice</w:t>
            </w:r>
          </w:p>
          <w:p w14:paraId="18915183" w14:textId="77777777" w:rsidR="000458A0" w:rsidRPr="005C7433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Rzeczki</w:t>
            </w:r>
          </w:p>
          <w:p w14:paraId="19F0CE95" w14:textId="77777777" w:rsidR="000458A0" w:rsidRPr="005C7433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Bardony</w:t>
            </w:r>
          </w:p>
          <w:p w14:paraId="4631F941" w14:textId="77777777" w:rsidR="000458A0" w:rsidRPr="005C7433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Mieszki Wielkie</w:t>
            </w:r>
          </w:p>
          <w:p w14:paraId="06340543" w14:textId="77777777" w:rsidR="000458A0" w:rsidRPr="005C7433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Mieszki Różki</w:t>
            </w:r>
          </w:p>
          <w:p w14:paraId="14BA9C3B" w14:textId="77777777" w:rsidR="000458A0" w:rsidRPr="005C7433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 xml:space="preserve">Mieszki </w:t>
            </w:r>
            <w:proofErr w:type="spellStart"/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Atle</w:t>
            </w:r>
            <w:proofErr w:type="spellEnd"/>
          </w:p>
          <w:p w14:paraId="56084273" w14:textId="77777777" w:rsidR="000458A0" w:rsidRPr="005C7433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 xml:space="preserve">Mieszki </w:t>
            </w:r>
            <w:proofErr w:type="spellStart"/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Bardonki</w:t>
            </w:r>
            <w:proofErr w:type="spellEnd"/>
          </w:p>
          <w:p w14:paraId="15EA0667" w14:textId="77777777" w:rsidR="000458A0" w:rsidRPr="005C7433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Sokołówek</w:t>
            </w:r>
          </w:p>
          <w:p w14:paraId="4E0461FA" w14:textId="77777777" w:rsidR="000458A0" w:rsidRPr="005C7433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Baby</w:t>
            </w:r>
          </w:p>
          <w:p w14:paraId="192F9561" w14:textId="77777777" w:rsidR="000458A0" w:rsidRPr="005C7433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Nużewo</w:t>
            </w:r>
          </w:p>
          <w:p w14:paraId="518270BF" w14:textId="77777777" w:rsidR="000458A0" w:rsidRPr="005C7433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Nużewko</w:t>
            </w:r>
          </w:p>
          <w:p w14:paraId="142C264E" w14:textId="77777777" w:rsidR="000458A0" w:rsidRPr="005C7433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Gołoty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9962A" w14:textId="393E62F1" w:rsidR="00DC6703" w:rsidRPr="00DC6703" w:rsidRDefault="00DC6703" w:rsidP="00DC6703">
            <w:pPr>
              <w:pStyle w:val="Standard"/>
              <w:jc w:val="center"/>
              <w:rPr>
                <w:rFonts w:ascii="Times New Roman" w:hAnsi="Times New Roman" w:cs="Times New Roman" w:hint="eastAsia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8, 22 </w:t>
            </w:r>
            <w:r w:rsidRPr="00DC6703">
              <w:rPr>
                <w:rFonts w:ascii="Times New Roman" w:hAnsi="Times New Roman" w:cs="Times New Roman" w:hint="eastAsia"/>
                <w:sz w:val="26"/>
                <w:szCs w:val="26"/>
              </w:rPr>
              <w:t>lipca</w:t>
            </w:r>
          </w:p>
          <w:p w14:paraId="0D4285F4" w14:textId="747BE1A2" w:rsidR="00DC6703" w:rsidRPr="00DC6703" w:rsidRDefault="00DC6703" w:rsidP="00DC6703">
            <w:pPr>
              <w:pStyle w:val="Standard"/>
              <w:jc w:val="center"/>
              <w:rPr>
                <w:rFonts w:ascii="Times New Roman" w:hAnsi="Times New Roman" w:cs="Times New Roman" w:hint="eastAsia"/>
                <w:sz w:val="26"/>
                <w:szCs w:val="26"/>
              </w:rPr>
            </w:pPr>
            <w:r w:rsidRPr="00DC6703">
              <w:rPr>
                <w:rFonts w:ascii="Times New Roman" w:hAnsi="Times New Roman" w:cs="Times New Roman" w:hint="eastAsia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5, 19 </w:t>
            </w:r>
            <w:r w:rsidRPr="00DC6703">
              <w:rPr>
                <w:rFonts w:ascii="Times New Roman" w:hAnsi="Times New Roman" w:cs="Times New Roman" w:hint="eastAsia"/>
                <w:sz w:val="26"/>
                <w:szCs w:val="26"/>
              </w:rPr>
              <w:t>sierpnia</w:t>
            </w:r>
          </w:p>
          <w:p w14:paraId="4C199A10" w14:textId="6A428D0E" w:rsidR="00DC6703" w:rsidRPr="00DC6703" w:rsidRDefault="00DC6703" w:rsidP="00DC6703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67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2, 16, 30</w:t>
            </w:r>
            <w:r w:rsidRPr="00DC6703">
              <w:rPr>
                <w:rFonts w:ascii="Times New Roman" w:hAnsi="Times New Roman" w:cs="Times New Roman"/>
                <w:sz w:val="26"/>
                <w:szCs w:val="26"/>
              </w:rPr>
              <w:t xml:space="preserve"> września</w:t>
            </w:r>
          </w:p>
          <w:p w14:paraId="0D38290A" w14:textId="730E4973" w:rsidR="00DC6703" w:rsidRPr="00DC6703" w:rsidRDefault="00DC6703" w:rsidP="00DC6703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67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14, 28 </w:t>
            </w:r>
            <w:r w:rsidRPr="00DC6703">
              <w:rPr>
                <w:rFonts w:ascii="Times New Roman" w:hAnsi="Times New Roman" w:cs="Times New Roman"/>
                <w:sz w:val="26"/>
                <w:szCs w:val="26"/>
              </w:rPr>
              <w:t>października</w:t>
            </w:r>
          </w:p>
          <w:p w14:paraId="3E8B1436" w14:textId="445D8713" w:rsidR="00DC6703" w:rsidRPr="00DC6703" w:rsidRDefault="00DC6703" w:rsidP="00DC6703">
            <w:pPr>
              <w:pStyle w:val="Standard"/>
              <w:jc w:val="center"/>
              <w:rPr>
                <w:rFonts w:ascii="Times New Roman" w:hAnsi="Times New Roman" w:cs="Times New Roman" w:hint="eastAsia"/>
                <w:sz w:val="26"/>
                <w:szCs w:val="26"/>
              </w:rPr>
            </w:pPr>
            <w:r w:rsidRPr="00DC6703">
              <w:rPr>
                <w:rFonts w:ascii="Times New Roman" w:hAnsi="Times New Roman" w:cs="Times New Roman" w:hint="eastAsia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12, 25 </w:t>
            </w:r>
            <w:r w:rsidRPr="00DC6703">
              <w:rPr>
                <w:rFonts w:ascii="Times New Roman" w:hAnsi="Times New Roman" w:cs="Times New Roman" w:hint="eastAsia"/>
                <w:sz w:val="26"/>
                <w:szCs w:val="26"/>
              </w:rPr>
              <w:t>listopada</w:t>
            </w:r>
          </w:p>
          <w:p w14:paraId="6F394908" w14:textId="2B97D1E9" w:rsidR="000458A0" w:rsidRPr="005C7433" w:rsidRDefault="00DC6703" w:rsidP="00DC6703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6703">
              <w:rPr>
                <w:rFonts w:ascii="Times New Roman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9, 23 </w:t>
            </w:r>
            <w:r w:rsidRPr="00DC6703">
              <w:rPr>
                <w:rFonts w:ascii="Times New Roman" w:hAnsi="Times New Roman" w:cs="Times New Roman" w:hint="eastAsia"/>
                <w:sz w:val="26"/>
                <w:szCs w:val="26"/>
              </w:rPr>
              <w:t>grudnia</w:t>
            </w:r>
          </w:p>
        </w:tc>
      </w:tr>
      <w:tr w:rsidR="000458A0" w14:paraId="1FEA388E" w14:textId="77777777">
        <w:trPr>
          <w:trHeight w:val="3071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1C615" w14:textId="77777777" w:rsidR="000458A0" w:rsidRPr="005C7433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6818CE5F" w14:textId="77777777" w:rsidR="000458A0" w:rsidRPr="005C7433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14:paraId="1AB1FBF0" w14:textId="77777777" w:rsidR="000458A0" w:rsidRPr="005C7433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14:paraId="391AEF78" w14:textId="77777777" w:rsidR="000458A0" w:rsidRPr="005C7433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  <w:p w14:paraId="59619ACB" w14:textId="77777777" w:rsidR="000458A0" w:rsidRPr="005C7433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  <w:p w14:paraId="107C5389" w14:textId="77777777" w:rsidR="000458A0" w:rsidRPr="005C7433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  <w:p w14:paraId="0C9D76EE" w14:textId="77777777" w:rsidR="000458A0" w:rsidRPr="005C7433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  <w:p w14:paraId="0FE838DE" w14:textId="77777777" w:rsidR="000458A0" w:rsidRPr="005C7433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  <w:p w14:paraId="5ADA5D29" w14:textId="77777777" w:rsidR="000458A0" w:rsidRPr="005C7433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4D6CC" w14:textId="77777777" w:rsidR="000458A0" w:rsidRPr="005C7433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Pęchcin</w:t>
            </w:r>
          </w:p>
          <w:p w14:paraId="34210EFA" w14:textId="77777777" w:rsidR="000458A0" w:rsidRPr="005C7433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Ujazdowo</w:t>
            </w:r>
          </w:p>
          <w:p w14:paraId="73484F81" w14:textId="77777777" w:rsidR="000458A0" w:rsidRPr="005C7433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 xml:space="preserve">Pieńki </w:t>
            </w:r>
            <w:proofErr w:type="spellStart"/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Niechodzkie</w:t>
            </w:r>
            <w:proofErr w:type="spellEnd"/>
          </w:p>
          <w:p w14:paraId="381EFB07" w14:textId="77777777" w:rsidR="000458A0" w:rsidRPr="005C7433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Romanowo</w:t>
            </w:r>
          </w:p>
          <w:p w14:paraId="17911C6E" w14:textId="77777777" w:rsidR="000458A0" w:rsidRPr="005C7433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Rydzewo</w:t>
            </w:r>
          </w:p>
          <w:p w14:paraId="34FC561E" w14:textId="77777777" w:rsidR="000458A0" w:rsidRPr="005C7433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Wólka Rydzewska</w:t>
            </w:r>
          </w:p>
          <w:p w14:paraId="4F80928A" w14:textId="77777777" w:rsidR="000458A0" w:rsidRPr="005C7433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Niechodzin</w:t>
            </w:r>
          </w:p>
          <w:p w14:paraId="1282A994" w14:textId="77777777" w:rsidR="000458A0" w:rsidRPr="005C7433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Kownaty Żędowe</w:t>
            </w:r>
          </w:p>
          <w:p w14:paraId="39B04664" w14:textId="77777777" w:rsidR="000458A0" w:rsidRPr="005C7433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5C7433">
              <w:rPr>
                <w:rFonts w:ascii="Times New Roman" w:hAnsi="Times New Roman" w:cs="Times New Roman"/>
                <w:sz w:val="26"/>
                <w:szCs w:val="26"/>
              </w:rPr>
              <w:t xml:space="preserve">Kownaty </w:t>
            </w:r>
            <w:proofErr w:type="spellStart"/>
            <w:r w:rsidRPr="005C7433">
              <w:rPr>
                <w:rFonts w:ascii="Times New Roman" w:hAnsi="Times New Roman" w:cs="Times New Roman"/>
                <w:sz w:val="26"/>
                <w:szCs w:val="26"/>
              </w:rPr>
              <w:t>Wojnowe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BBD67" w14:textId="73B78C1C" w:rsidR="00DC6703" w:rsidRPr="00DC6703" w:rsidRDefault="00DC6703" w:rsidP="00DC6703">
            <w:pPr>
              <w:pStyle w:val="Standard"/>
              <w:jc w:val="center"/>
              <w:rPr>
                <w:rFonts w:ascii="Times New Roman" w:hAnsi="Times New Roman" w:cs="Times New Roman" w:hint="eastAsia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1, 15, 29 </w:t>
            </w:r>
            <w:r w:rsidRPr="00DC6703">
              <w:rPr>
                <w:rFonts w:ascii="Times New Roman" w:hAnsi="Times New Roman" w:cs="Times New Roman" w:hint="eastAsia"/>
                <w:sz w:val="26"/>
                <w:szCs w:val="26"/>
              </w:rPr>
              <w:t>lipca</w:t>
            </w:r>
          </w:p>
          <w:p w14:paraId="13EDDB08" w14:textId="5EAD8256" w:rsidR="00DC6703" w:rsidRPr="00DC6703" w:rsidRDefault="00DC6703" w:rsidP="00DC6703">
            <w:pPr>
              <w:pStyle w:val="Standard"/>
              <w:jc w:val="center"/>
              <w:rPr>
                <w:rFonts w:ascii="Times New Roman" w:hAnsi="Times New Roman" w:cs="Times New Roman" w:hint="eastAsia"/>
                <w:sz w:val="26"/>
                <w:szCs w:val="26"/>
              </w:rPr>
            </w:pPr>
            <w:r w:rsidRPr="00DC6703">
              <w:rPr>
                <w:rFonts w:ascii="Times New Roman" w:hAnsi="Times New Roman" w:cs="Times New Roman" w:hint="eastAsia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12, 26 </w:t>
            </w:r>
            <w:r w:rsidRPr="00DC6703">
              <w:rPr>
                <w:rFonts w:ascii="Times New Roman" w:hAnsi="Times New Roman" w:cs="Times New Roman" w:hint="eastAsia"/>
                <w:sz w:val="26"/>
                <w:szCs w:val="26"/>
              </w:rPr>
              <w:t>sierpnia</w:t>
            </w:r>
          </w:p>
          <w:p w14:paraId="26F887BE" w14:textId="5305F0E8" w:rsidR="00DC6703" w:rsidRPr="00DC6703" w:rsidRDefault="00DC6703" w:rsidP="00DC6703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67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9, 23</w:t>
            </w:r>
            <w:r w:rsidRPr="00DC6703">
              <w:rPr>
                <w:rFonts w:ascii="Times New Roman" w:hAnsi="Times New Roman" w:cs="Times New Roman"/>
                <w:sz w:val="26"/>
                <w:szCs w:val="26"/>
              </w:rPr>
              <w:t xml:space="preserve"> września</w:t>
            </w:r>
          </w:p>
          <w:p w14:paraId="277C4297" w14:textId="71495D55" w:rsidR="00DC6703" w:rsidRPr="00DC6703" w:rsidRDefault="00DC6703" w:rsidP="00DC6703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67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7, 21 </w:t>
            </w:r>
            <w:r w:rsidRPr="00DC6703">
              <w:rPr>
                <w:rFonts w:ascii="Times New Roman" w:hAnsi="Times New Roman" w:cs="Times New Roman"/>
                <w:sz w:val="26"/>
                <w:szCs w:val="26"/>
              </w:rPr>
              <w:t>października</w:t>
            </w:r>
          </w:p>
          <w:p w14:paraId="65136808" w14:textId="296C37A4" w:rsidR="00DC6703" w:rsidRPr="00DC6703" w:rsidRDefault="00DC6703" w:rsidP="00DC6703">
            <w:pPr>
              <w:pStyle w:val="Standard"/>
              <w:jc w:val="center"/>
              <w:rPr>
                <w:rFonts w:ascii="Times New Roman" w:hAnsi="Times New Roman" w:cs="Times New Roman" w:hint="eastAsia"/>
                <w:sz w:val="26"/>
                <w:szCs w:val="26"/>
              </w:rPr>
            </w:pPr>
            <w:r w:rsidRPr="00DC6703">
              <w:rPr>
                <w:rFonts w:ascii="Times New Roman" w:hAnsi="Times New Roman" w:cs="Times New Roman" w:hint="eastAsia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4, 18 </w:t>
            </w:r>
            <w:r w:rsidRPr="00DC6703">
              <w:rPr>
                <w:rFonts w:ascii="Times New Roman" w:hAnsi="Times New Roman" w:cs="Times New Roman" w:hint="eastAsia"/>
                <w:sz w:val="26"/>
                <w:szCs w:val="26"/>
              </w:rPr>
              <w:t>listopada</w:t>
            </w:r>
          </w:p>
          <w:p w14:paraId="637BD012" w14:textId="27A5A188" w:rsidR="000458A0" w:rsidRPr="005C7433" w:rsidRDefault="00DC6703" w:rsidP="00DC6703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2, 16, 30</w:t>
            </w:r>
            <w:r w:rsidRPr="00DC6703">
              <w:rPr>
                <w:rFonts w:ascii="Times New Roman" w:hAnsi="Times New Roman" w:cs="Times New Roman" w:hint="eastAsia"/>
                <w:sz w:val="26"/>
                <w:szCs w:val="26"/>
              </w:rPr>
              <w:t xml:space="preserve"> grudnia</w:t>
            </w:r>
          </w:p>
        </w:tc>
      </w:tr>
    </w:tbl>
    <w:p w14:paraId="77885648" w14:textId="77777777" w:rsidR="000458A0" w:rsidRDefault="000458A0">
      <w:pPr>
        <w:pStyle w:val="Standard"/>
        <w:pageBreakBefore/>
        <w:rPr>
          <w:rFonts w:ascii="Times New Roman" w:hAnsi="Times New Roman" w:cs="Times New Roman"/>
        </w:rPr>
      </w:pPr>
    </w:p>
    <w:p w14:paraId="4462F8EC" w14:textId="77777777" w:rsidR="000458A0" w:rsidRDefault="000458A0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14:paraId="23F45DD0" w14:textId="77777777" w:rsidR="000458A0" w:rsidRDefault="000458A0">
      <w:pPr>
        <w:pStyle w:val="Standard"/>
        <w:rPr>
          <w:rFonts w:ascii="Times New Roman" w:hAnsi="Times New Roman" w:cs="Times New Roman"/>
          <w:sz w:val="26"/>
          <w:szCs w:val="26"/>
        </w:rPr>
      </w:pPr>
    </w:p>
    <w:tbl>
      <w:tblPr>
        <w:tblW w:w="86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2"/>
        <w:gridCol w:w="5102"/>
        <w:gridCol w:w="2835"/>
      </w:tblGrid>
      <w:tr w:rsidR="000458A0" w14:paraId="361022B1" w14:textId="77777777">
        <w:trPr>
          <w:trHeight w:val="45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FB380" w14:textId="77777777" w:rsidR="000458A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Lp.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62586" w14:textId="77777777" w:rsidR="000458A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Nazwa miejscowości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A2812" w14:textId="77777777" w:rsidR="000458A0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Terminy odbioru</w:t>
            </w:r>
          </w:p>
        </w:tc>
      </w:tr>
      <w:tr w:rsidR="000458A0" w14:paraId="1CB681B1" w14:textId="77777777">
        <w:trPr>
          <w:trHeight w:val="3071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FA636" w14:textId="77777777" w:rsidR="000458A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07682B28" w14:textId="77777777" w:rsidR="000458A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14:paraId="424C4039" w14:textId="77777777" w:rsidR="000458A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14:paraId="0248A85F" w14:textId="77777777" w:rsidR="000458A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  <w:p w14:paraId="386FF9F0" w14:textId="77777777" w:rsidR="000458A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  <w:p w14:paraId="3AD43339" w14:textId="77777777" w:rsidR="000458A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  <w:p w14:paraId="79BDE3AD" w14:textId="77777777" w:rsidR="000458A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  <w:p w14:paraId="04D4591D" w14:textId="77777777" w:rsidR="000458A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  <w:p w14:paraId="616B6B59" w14:textId="77777777" w:rsidR="000458A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22FE9" w14:textId="77777777" w:rsidR="000458A0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Kargoszyn</w:t>
            </w:r>
          </w:p>
          <w:p w14:paraId="7BF50423" w14:textId="77777777" w:rsidR="000458A0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Gorysze</w:t>
            </w:r>
          </w:p>
          <w:p w14:paraId="01ACB4B8" w14:textId="77777777" w:rsidR="000458A0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Wola Pawłowska</w:t>
            </w:r>
          </w:p>
          <w:p w14:paraId="599DB003" w14:textId="77777777" w:rsidR="000458A0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Rykaczewo</w:t>
            </w:r>
          </w:p>
          <w:p w14:paraId="117653A3" w14:textId="77777777" w:rsidR="000458A0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Rutki Begny</w:t>
            </w:r>
          </w:p>
          <w:p w14:paraId="037357F4" w14:textId="77777777" w:rsidR="000458A0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Rutki Borki</w:t>
            </w:r>
          </w:p>
          <w:p w14:paraId="7B01E6E8" w14:textId="77777777" w:rsidR="000458A0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Rutki Bronisze</w:t>
            </w:r>
          </w:p>
          <w:p w14:paraId="13044620" w14:textId="77777777" w:rsidR="000458A0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Rutki Głowice</w:t>
            </w:r>
          </w:p>
          <w:p w14:paraId="2602E636" w14:textId="77777777" w:rsidR="000458A0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Rutki Marszewice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3AB00" w14:textId="1D28CCA8" w:rsidR="00DC6703" w:rsidRDefault="00DC6703" w:rsidP="00DC6703">
            <w:pPr>
              <w:pStyle w:val="Standard"/>
              <w:jc w:val="center"/>
              <w:rPr>
                <w:rFonts w:hint="eastAsia"/>
              </w:rPr>
            </w:pPr>
            <w:r>
              <w:t xml:space="preserve">11, 25 </w:t>
            </w:r>
            <w:r>
              <w:rPr>
                <w:rFonts w:hint="eastAsia"/>
              </w:rPr>
              <w:t>lipca</w:t>
            </w:r>
          </w:p>
          <w:p w14:paraId="47D42905" w14:textId="0614FC89" w:rsidR="00DC6703" w:rsidRDefault="00DC6703" w:rsidP="00DC6703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t xml:space="preserve">8, 22 </w:t>
            </w:r>
            <w:r>
              <w:rPr>
                <w:rFonts w:hint="eastAsia"/>
              </w:rPr>
              <w:t>sierpnia</w:t>
            </w:r>
          </w:p>
          <w:p w14:paraId="31366EC6" w14:textId="51499296" w:rsidR="00DC6703" w:rsidRDefault="00DC6703" w:rsidP="00DC6703">
            <w:pPr>
              <w:pStyle w:val="Standard"/>
              <w:jc w:val="center"/>
            </w:pPr>
            <w:r>
              <w:t xml:space="preserve">  </w:t>
            </w:r>
            <w:r>
              <w:t xml:space="preserve">5, 19 </w:t>
            </w:r>
            <w:r>
              <w:t>września</w:t>
            </w:r>
          </w:p>
          <w:p w14:paraId="10446020" w14:textId="0FBEFCA4" w:rsidR="00DC6703" w:rsidRDefault="00DC6703" w:rsidP="00DC6703">
            <w:pPr>
              <w:pStyle w:val="Standard"/>
              <w:jc w:val="center"/>
            </w:pPr>
            <w:r>
              <w:t xml:space="preserve"> </w:t>
            </w:r>
            <w:r>
              <w:t xml:space="preserve">3, 17, 31 </w:t>
            </w:r>
            <w:r>
              <w:t>października</w:t>
            </w:r>
          </w:p>
          <w:p w14:paraId="2A2855F6" w14:textId="077DABD9" w:rsidR="00DC6703" w:rsidRDefault="00DC6703" w:rsidP="00DC6703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t xml:space="preserve">15, 28 </w:t>
            </w:r>
            <w:r>
              <w:rPr>
                <w:rFonts w:hint="eastAsia"/>
              </w:rPr>
              <w:t>listopada</w:t>
            </w:r>
          </w:p>
          <w:p w14:paraId="6DCE4192" w14:textId="63E7A682" w:rsidR="000458A0" w:rsidRPr="00F773BB" w:rsidRDefault="00DC6703" w:rsidP="00DC6703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12, 27 </w:t>
            </w:r>
            <w:r>
              <w:rPr>
                <w:rFonts w:hint="eastAsia"/>
              </w:rPr>
              <w:t>grudnia</w:t>
            </w:r>
          </w:p>
        </w:tc>
      </w:tr>
    </w:tbl>
    <w:p w14:paraId="209A1C53" w14:textId="77777777" w:rsidR="000458A0" w:rsidRDefault="000458A0">
      <w:pPr>
        <w:pStyle w:val="Standard"/>
        <w:rPr>
          <w:rFonts w:ascii="Times New Roman" w:hAnsi="Times New Roman" w:cs="Times New Roman"/>
          <w:sz w:val="26"/>
          <w:szCs w:val="26"/>
        </w:rPr>
      </w:pPr>
    </w:p>
    <w:sectPr w:rsidR="000458A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5FBB0" w14:textId="77777777" w:rsidR="000B75A7" w:rsidRDefault="000B75A7">
      <w:pPr>
        <w:rPr>
          <w:rFonts w:hint="eastAsia"/>
        </w:rPr>
      </w:pPr>
      <w:r>
        <w:separator/>
      </w:r>
    </w:p>
  </w:endnote>
  <w:endnote w:type="continuationSeparator" w:id="0">
    <w:p w14:paraId="3AD76C06" w14:textId="77777777" w:rsidR="000B75A7" w:rsidRDefault="000B75A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604FF" w14:textId="77777777" w:rsidR="000B75A7" w:rsidRDefault="000B75A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32943FA" w14:textId="77777777" w:rsidR="000B75A7" w:rsidRDefault="000B75A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8A0"/>
    <w:rsid w:val="000458A0"/>
    <w:rsid w:val="000B75A7"/>
    <w:rsid w:val="00152B68"/>
    <w:rsid w:val="002603ED"/>
    <w:rsid w:val="00280D10"/>
    <w:rsid w:val="00352C92"/>
    <w:rsid w:val="003F2AE6"/>
    <w:rsid w:val="005C7433"/>
    <w:rsid w:val="007F1912"/>
    <w:rsid w:val="00851324"/>
    <w:rsid w:val="009336CD"/>
    <w:rsid w:val="00AE1B2D"/>
    <w:rsid w:val="00B40238"/>
    <w:rsid w:val="00DC6703"/>
    <w:rsid w:val="00E00A15"/>
    <w:rsid w:val="00EA568E"/>
    <w:rsid w:val="00F773BB"/>
    <w:rsid w:val="00F9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6B64D"/>
  <w15:docId w15:val="{EE0F0D0F-F746-476E-8F8F-B8E7DAB2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191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Brudnicki</dc:creator>
  <cp:lastModifiedBy>Mariusz Osiński</cp:lastModifiedBy>
  <cp:revision>13</cp:revision>
  <cp:lastPrinted>2024-12-24T10:22:00Z</cp:lastPrinted>
  <dcterms:created xsi:type="dcterms:W3CDTF">2023-06-26T10:09:00Z</dcterms:created>
  <dcterms:modified xsi:type="dcterms:W3CDTF">2025-06-03T09:12:00Z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