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1AB" w14:textId="77777777" w:rsidR="00811E61" w:rsidRPr="005D42BC" w:rsidRDefault="00811E61" w:rsidP="00811E61">
      <w:pPr>
        <w:spacing w:before="120" w:after="120" w:line="276" w:lineRule="auto"/>
        <w:jc w:val="right"/>
        <w:rPr>
          <w:sz w:val="24"/>
          <w:szCs w:val="24"/>
        </w:rPr>
      </w:pPr>
      <w:r w:rsidRPr="005D42BC">
        <w:rPr>
          <w:sz w:val="24"/>
          <w:szCs w:val="24"/>
        </w:rPr>
        <w:t>Załącznik nr 2 do zapytania ofertowego</w:t>
      </w:r>
    </w:p>
    <w:p w14:paraId="2C7175D6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17C26EFB" w14:textId="77777777" w:rsidR="00811E61" w:rsidRPr="005D42BC" w:rsidRDefault="00811E61" w:rsidP="005D42BC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b/>
          <w:sz w:val="24"/>
          <w:szCs w:val="24"/>
        </w:rPr>
        <w:t>Oświadczenie o bezstronności i niezależności</w:t>
      </w:r>
    </w:p>
    <w:p w14:paraId="19285DAA" w14:textId="2FAECE24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Przystępując do realizacji usługi przeprowadzenia audytu </w:t>
      </w:r>
      <w:bookmarkStart w:id="0" w:name="_Hlk19694392"/>
      <w:r w:rsidR="005D42BC" w:rsidRPr="005D42BC">
        <w:rPr>
          <w:sz w:val="24"/>
          <w:szCs w:val="24"/>
        </w:rPr>
        <w:t xml:space="preserve">wewnętrznego w </w:t>
      </w:r>
      <w:r w:rsidR="00DE28F4">
        <w:rPr>
          <w:sz w:val="24"/>
          <w:szCs w:val="24"/>
        </w:rPr>
        <w:t>roku</w:t>
      </w:r>
      <w:r w:rsidR="005D42BC" w:rsidRPr="005D42BC">
        <w:rPr>
          <w:sz w:val="24"/>
          <w:szCs w:val="24"/>
        </w:rPr>
        <w:t xml:space="preserve"> 202</w:t>
      </w:r>
      <w:bookmarkEnd w:id="0"/>
      <w:r w:rsidR="00B564EE">
        <w:rPr>
          <w:sz w:val="24"/>
          <w:szCs w:val="24"/>
        </w:rPr>
        <w:t>3</w:t>
      </w:r>
    </w:p>
    <w:p w14:paraId="3C9E0B5D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 /wykonawca </w:t>
      </w:r>
    </w:p>
    <w:p w14:paraId="1626C900" w14:textId="7822EBB8" w:rsidR="00811E61" w:rsidRPr="009B3437" w:rsidRDefault="00B564EE" w:rsidP="009B3437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14:paraId="68F9D326" w14:textId="2E56FD58" w:rsidR="00811E61" w:rsidRPr="005D42BC" w:rsidRDefault="00811E61" w:rsidP="00811E61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sz w:val="24"/>
          <w:szCs w:val="24"/>
        </w:rPr>
        <w:t>(imię i nazwisko/nazwa</w:t>
      </w:r>
      <w:r w:rsidR="00B564EE">
        <w:rPr>
          <w:sz w:val="24"/>
          <w:szCs w:val="24"/>
        </w:rPr>
        <w:t>/adres</w:t>
      </w:r>
      <w:r w:rsidRPr="005D42BC">
        <w:rPr>
          <w:sz w:val="24"/>
          <w:szCs w:val="24"/>
        </w:rPr>
        <w:t>)</w:t>
      </w:r>
    </w:p>
    <w:p w14:paraId="532643F4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jako osoba/wykonawca uczestnicząca/y w przeprowadzeniu audytu oświadczam, że spełniam wymóg bezstronności i niezależności, tj.:</w:t>
      </w:r>
    </w:p>
    <w:p w14:paraId="7E09B7BC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posiadam udziałów, akcji lub innych tytułów własności w jednostce Zamawiającego lub w jednostce z nią stowarzyszonej, dominującej, zależnej lub współzależnej, w której ma wykonać usługę dotyczącą audytu zewnętrznego projektu,</w:t>
      </w:r>
    </w:p>
    <w:p w14:paraId="55DAAE2B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i nie byłem/-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w ciągu ostatnich 3 lat przedstawicielem prawnym (pełnomocnikiem), członkiem organów nadzorczych bądź zarządzających lub pracownikiem w jednostce Zamawiającego i albo jednostki z nią stowarzyszonej, dominującej, zależnej lub współzależnej, </w:t>
      </w:r>
    </w:p>
    <w:p w14:paraId="41587FA9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uczestniczyłem/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w ciągu ostatnich 3 lat w sporządzaniu dokumentów stanowiących przedmiot audytu </w:t>
      </w:r>
      <w:r w:rsidR="005D42BC" w:rsidRPr="005D42BC">
        <w:rPr>
          <w:sz w:val="24"/>
          <w:szCs w:val="24"/>
        </w:rPr>
        <w:t>we</w:t>
      </w:r>
      <w:r w:rsidRPr="005D42BC">
        <w:rPr>
          <w:sz w:val="24"/>
          <w:szCs w:val="24"/>
        </w:rPr>
        <w:t xml:space="preserve">wnętrznego przeprowadzonego w jednostce Zamawiającego albo jednostce z nią stowarzyszonej, dominującej, zależnej lub współzależnej, </w:t>
      </w:r>
    </w:p>
    <w:p w14:paraId="7B2660A4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osiągnąłem/-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chociażby w jednym roku w ciągu ostatnich 5 lat, co najmniej 50% przychodu rocznego z tytułu świadczenia usług na rzecz jednostki Zamawiającego, jednostki wobec niej dominującej lub jednostek z nią stowarzyszonych, jednostek od niej zależnych lub współzależnych – nie dotyczy to pierwszego roku działalności podmiotu przeprowadzającego audyt, </w:t>
      </w:r>
    </w:p>
    <w:p w14:paraId="0A566326" w14:textId="6F340058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małżonkiem, krewnym lub powinowatym w linii prostej do drugiego stopnia i</w:t>
      </w:r>
      <w:r w:rsidR="00B564EE">
        <w:rPr>
          <w:sz w:val="24"/>
          <w:szCs w:val="24"/>
        </w:rPr>
        <w:t> </w:t>
      </w:r>
      <w:r w:rsidRPr="005D42BC">
        <w:rPr>
          <w:sz w:val="24"/>
          <w:szCs w:val="24"/>
        </w:rPr>
        <w:t xml:space="preserve">nie jestem związany/-a z tytułu z tytułu opieki, przysposobienia lub kurateli z osobą zarządzającą lub będącą w organach nadzorczych jednostki Zamawiającego albo zatrudniającą przy prowadzeniu audytu takich osób, </w:t>
      </w:r>
    </w:p>
    <w:p w14:paraId="2F266E1D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mam żadnych innych powodów, które spowodowałyby, że nie spełniam warunków bezstronności i niezależności.</w:t>
      </w:r>
    </w:p>
    <w:p w14:paraId="705B290C" w14:textId="77777777" w:rsidR="005D42BC" w:rsidRPr="005D42BC" w:rsidRDefault="005D42BC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74429B61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A4FD957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(Podpis osoby uczestniczącej w przeprowadzeniu audytu / pieczęć i podpis/y </w:t>
      </w:r>
    </w:p>
    <w:p w14:paraId="2451B73F" w14:textId="77777777" w:rsidR="005D42BC" w:rsidRPr="005D42BC" w:rsidRDefault="00811E61" w:rsidP="005D42BC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wykonawcy audytu)</w:t>
      </w:r>
    </w:p>
    <w:p w14:paraId="6DEFC127" w14:textId="77777777" w:rsidR="005D42BC" w:rsidRDefault="005D42BC" w:rsidP="005D42BC">
      <w:pPr>
        <w:spacing w:before="120" w:after="120" w:line="276" w:lineRule="auto"/>
        <w:jc w:val="both"/>
        <w:rPr>
          <w:sz w:val="24"/>
          <w:szCs w:val="24"/>
        </w:rPr>
      </w:pPr>
    </w:p>
    <w:p w14:paraId="21D1EA22" w14:textId="286509FB" w:rsidR="009B3437" w:rsidRDefault="00B564EE" w:rsidP="00FD4ECA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0D0FE2A9" w14:textId="77777777" w:rsidR="00811E61" w:rsidRDefault="00811E61" w:rsidP="00FD4ECA">
      <w:pPr>
        <w:spacing w:before="120" w:after="120" w:line="276" w:lineRule="auto"/>
        <w:jc w:val="both"/>
      </w:pPr>
      <w:r w:rsidRPr="005D42BC">
        <w:rPr>
          <w:sz w:val="24"/>
          <w:szCs w:val="24"/>
        </w:rPr>
        <w:t>(Data i miejsce)</w:t>
      </w:r>
    </w:p>
    <w:sectPr w:rsidR="00811E61" w:rsidSect="001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2A73" w14:textId="77777777" w:rsidR="009B7CEF" w:rsidRDefault="009B7CEF" w:rsidP="00040610">
      <w:r>
        <w:separator/>
      </w:r>
    </w:p>
  </w:endnote>
  <w:endnote w:type="continuationSeparator" w:id="0">
    <w:p w14:paraId="42233E48" w14:textId="77777777" w:rsidR="009B7CEF" w:rsidRDefault="009B7CEF" w:rsidP="000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B22F" w14:textId="77777777" w:rsidR="009B7CEF" w:rsidRDefault="009B7CEF" w:rsidP="00040610">
      <w:r>
        <w:separator/>
      </w:r>
    </w:p>
  </w:footnote>
  <w:footnote w:type="continuationSeparator" w:id="0">
    <w:p w14:paraId="2817EBC0" w14:textId="77777777" w:rsidR="009B7CEF" w:rsidRDefault="009B7CEF" w:rsidP="0004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D0C64"/>
    <w:multiLevelType w:val="hybridMultilevel"/>
    <w:tmpl w:val="F28A4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3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61"/>
    <w:rsid w:val="00040610"/>
    <w:rsid w:val="00106450"/>
    <w:rsid w:val="003F656E"/>
    <w:rsid w:val="00435AFE"/>
    <w:rsid w:val="005B0D60"/>
    <w:rsid w:val="005D42BC"/>
    <w:rsid w:val="00617381"/>
    <w:rsid w:val="00673CF3"/>
    <w:rsid w:val="00811E61"/>
    <w:rsid w:val="00914BD3"/>
    <w:rsid w:val="00981392"/>
    <w:rsid w:val="009B3437"/>
    <w:rsid w:val="009B7CEF"/>
    <w:rsid w:val="00A60BC8"/>
    <w:rsid w:val="00B12D1F"/>
    <w:rsid w:val="00B564EE"/>
    <w:rsid w:val="00C404CA"/>
    <w:rsid w:val="00DE28F4"/>
    <w:rsid w:val="00DF6E86"/>
    <w:rsid w:val="00EA667F"/>
    <w:rsid w:val="00EE4BEF"/>
    <w:rsid w:val="00F21CDE"/>
    <w:rsid w:val="00FD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D32"/>
  <w15:docId w15:val="{9CEF2F4A-1D17-41F0-AFDC-9DE0311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Wioletta WK. Kujawa</cp:lastModifiedBy>
  <cp:revision>2</cp:revision>
  <cp:lastPrinted>2021-12-09T07:38:00Z</cp:lastPrinted>
  <dcterms:created xsi:type="dcterms:W3CDTF">2023-04-04T08:21:00Z</dcterms:created>
  <dcterms:modified xsi:type="dcterms:W3CDTF">2023-04-04T08:21:00Z</dcterms:modified>
</cp:coreProperties>
</file>