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Default="00B7402B" w:rsidP="00B7402B">
      <w:pPr>
        <w:spacing w:after="0" w:line="276" w:lineRule="auto"/>
        <w:rPr>
          <w:rFonts w:ascii="Arial" w:hAnsi="Arial" w:cs="Arial"/>
        </w:rPr>
      </w:pPr>
      <w:r w:rsidRPr="00695E7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B44F8" w:rsidRDefault="00B7402B" w:rsidP="00AB44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4F8">
        <w:rPr>
          <w:rFonts w:ascii="Times New Roman" w:hAnsi="Times New Roman" w:cs="Times New Roman"/>
          <w:sz w:val="24"/>
          <w:szCs w:val="24"/>
        </w:rPr>
        <w:t>Wydział Bezpieczeństwa i Zarządzania Kryzysowego</w:t>
      </w:r>
    </w:p>
    <w:p w:rsidR="00A75BC5" w:rsidRPr="006760E9" w:rsidRDefault="00B7402B" w:rsidP="00AB44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0E9">
        <w:rPr>
          <w:rFonts w:ascii="Times New Roman" w:hAnsi="Times New Roman" w:cs="Times New Roman"/>
          <w:sz w:val="24"/>
          <w:szCs w:val="24"/>
        </w:rPr>
        <w:t xml:space="preserve">Warszawa, </w:t>
      </w:r>
      <w:r w:rsidR="00C21540" w:rsidRPr="006760E9">
        <w:rPr>
          <w:rFonts w:ascii="Times New Roman" w:hAnsi="Times New Roman" w:cs="Times New Roman"/>
          <w:sz w:val="24"/>
          <w:szCs w:val="24"/>
        </w:rPr>
        <w:fldChar w:fldCharType="begin"/>
      </w:r>
      <w:r w:rsidR="00C21540" w:rsidRPr="006760E9">
        <w:rPr>
          <w:rFonts w:ascii="Times New Roman" w:hAnsi="Times New Roman" w:cs="Times New Roman"/>
          <w:sz w:val="24"/>
          <w:szCs w:val="24"/>
        </w:rPr>
        <w:instrText xml:space="preserve"> DATE \@ "dd.MM.yyyy" </w:instrText>
      </w:r>
      <w:r w:rsidR="00C21540" w:rsidRPr="006760E9">
        <w:rPr>
          <w:rFonts w:ascii="Times New Roman" w:hAnsi="Times New Roman" w:cs="Times New Roman"/>
          <w:sz w:val="24"/>
          <w:szCs w:val="24"/>
        </w:rPr>
        <w:fldChar w:fldCharType="separate"/>
      </w:r>
      <w:r w:rsidR="00C777E8">
        <w:rPr>
          <w:rFonts w:ascii="Times New Roman" w:hAnsi="Times New Roman" w:cs="Times New Roman"/>
          <w:noProof/>
          <w:sz w:val="24"/>
          <w:szCs w:val="24"/>
        </w:rPr>
        <w:t>17.09.2026</w:t>
      </w:r>
      <w:r w:rsidR="00C21540" w:rsidRPr="006760E9">
        <w:rPr>
          <w:rFonts w:ascii="Times New Roman" w:hAnsi="Times New Roman" w:cs="Times New Roman"/>
          <w:sz w:val="24"/>
          <w:szCs w:val="24"/>
        </w:rPr>
        <w:fldChar w:fldCharType="end"/>
      </w:r>
      <w:r w:rsidR="00C21540" w:rsidRPr="006760E9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7402B" w:rsidRPr="006760E9" w:rsidRDefault="00B7402B" w:rsidP="00AB44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0E9">
        <w:rPr>
          <w:rFonts w:ascii="Times New Roman" w:hAnsi="Times New Roman" w:cs="Times New Roman"/>
          <w:sz w:val="24"/>
          <w:szCs w:val="24"/>
        </w:rPr>
        <w:t>WBZK-I.6335.</w:t>
      </w:r>
      <w:r w:rsidR="00432E50" w:rsidRPr="006760E9">
        <w:rPr>
          <w:rFonts w:ascii="Times New Roman" w:hAnsi="Times New Roman" w:cs="Times New Roman"/>
          <w:sz w:val="24"/>
          <w:szCs w:val="24"/>
        </w:rPr>
        <w:t>5</w:t>
      </w:r>
      <w:r w:rsidRPr="006760E9">
        <w:rPr>
          <w:rFonts w:ascii="Times New Roman" w:hAnsi="Times New Roman" w:cs="Times New Roman"/>
          <w:sz w:val="24"/>
          <w:szCs w:val="24"/>
        </w:rPr>
        <w:t>.</w:t>
      </w:r>
      <w:r w:rsidR="006760E9" w:rsidRPr="006760E9">
        <w:rPr>
          <w:rFonts w:ascii="Times New Roman" w:hAnsi="Times New Roman" w:cs="Times New Roman"/>
          <w:sz w:val="24"/>
          <w:szCs w:val="24"/>
        </w:rPr>
        <w:t>3</w:t>
      </w:r>
      <w:r w:rsidR="00511D86">
        <w:rPr>
          <w:rFonts w:ascii="Times New Roman" w:hAnsi="Times New Roman" w:cs="Times New Roman"/>
          <w:sz w:val="24"/>
          <w:szCs w:val="24"/>
        </w:rPr>
        <w:t>9</w:t>
      </w:r>
      <w:r w:rsidR="00987D43" w:rsidRPr="006760E9">
        <w:rPr>
          <w:rFonts w:ascii="Times New Roman" w:hAnsi="Times New Roman" w:cs="Times New Roman"/>
          <w:sz w:val="24"/>
          <w:szCs w:val="24"/>
        </w:rPr>
        <w:t>.2026</w:t>
      </w:r>
    </w:p>
    <w:p w:rsidR="007F6AF6" w:rsidRDefault="007F6AF6" w:rsidP="0002196E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383776" w:rsidRPr="00383776" w:rsidRDefault="00383776" w:rsidP="00383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837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6-dniowa prognoza pogody dla województwa mazowieckiego</w:t>
      </w:r>
    </w:p>
    <w:p w:rsidR="00383776" w:rsidRDefault="00982A6D" w:rsidP="00383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okres: 18 - 23</w:t>
      </w:r>
      <w:r w:rsidR="00383776" w:rsidRPr="003837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.09.2026</w:t>
      </w:r>
    </w:p>
    <w:p w:rsidR="00383776" w:rsidRDefault="00383776" w:rsidP="00383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83776" w:rsidRPr="00383776" w:rsidRDefault="00383776" w:rsidP="00383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777E8" w:rsidRP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7E8">
        <w:rPr>
          <w:rFonts w:ascii="Times New Roman" w:hAnsi="Times New Roman" w:cs="Times New Roman"/>
          <w:b/>
          <w:sz w:val="24"/>
          <w:szCs w:val="24"/>
        </w:rPr>
        <w:t xml:space="preserve">17/18 - 18.09 (czwartek/piątek - piątek) </w:t>
      </w:r>
    </w:p>
    <w:p w:rsidR="00C777E8" w:rsidRP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E8">
        <w:rPr>
          <w:rFonts w:ascii="Times New Roman" w:hAnsi="Times New Roman" w:cs="Times New Roman"/>
          <w:sz w:val="24"/>
          <w:szCs w:val="24"/>
        </w:rPr>
        <w:t xml:space="preserve">W nocy zachmurzenie małe lub bezchmurnie, nad ranem oraz w czasie trwania mgieł, zachmurzenie duże. Miejscami silne zamglenia lub mgły ograniczające widzialność do 200 m. Temperatura minimalna od 8°C do 10°C, lokalnie możliwe spadki do około 6°C. </w:t>
      </w:r>
      <w:r w:rsidRPr="00C777E8">
        <w:rPr>
          <w:rFonts w:ascii="Times New Roman" w:hAnsi="Times New Roman" w:cs="Times New Roman"/>
          <w:sz w:val="24"/>
          <w:szCs w:val="24"/>
        </w:rPr>
        <w:br/>
      </w:r>
      <w:r w:rsidRPr="00C777E8">
        <w:rPr>
          <w:rFonts w:ascii="Times New Roman" w:hAnsi="Times New Roman" w:cs="Times New Roman"/>
          <w:sz w:val="24"/>
          <w:szCs w:val="24"/>
        </w:rPr>
        <w:t xml:space="preserve">Wiatr słaby, południowy i południowo-zachodni. </w:t>
      </w:r>
    </w:p>
    <w:p w:rsidR="00383776" w:rsidRP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E8">
        <w:rPr>
          <w:rFonts w:ascii="Times New Roman" w:hAnsi="Times New Roman" w:cs="Times New Roman"/>
          <w:sz w:val="24"/>
          <w:szCs w:val="24"/>
        </w:rPr>
        <w:t xml:space="preserve">W dzień zachmurzenie małe i umiarkowane, stopniowo od północnego zachodu wzrastające </w:t>
      </w:r>
      <w:r w:rsidRPr="00C777E8">
        <w:rPr>
          <w:rFonts w:ascii="Times New Roman" w:hAnsi="Times New Roman" w:cs="Times New Roman"/>
          <w:sz w:val="24"/>
          <w:szCs w:val="24"/>
        </w:rPr>
        <w:br/>
      </w:r>
      <w:r w:rsidRPr="00C777E8">
        <w:rPr>
          <w:rFonts w:ascii="Times New Roman" w:hAnsi="Times New Roman" w:cs="Times New Roman"/>
          <w:sz w:val="24"/>
          <w:szCs w:val="24"/>
        </w:rPr>
        <w:t xml:space="preserve">do dużego. Duże zachmurzenie również początkowo w rejonie mgieł, które utrzymają się głównie na południu regionu, ale szybko powinny zanikać. Po południu miejscami na północy możliwe słabe, przelotne opady deszczu. Temperatura maksymalna od 20°C do 21°C. </w:t>
      </w:r>
      <w:r w:rsidRPr="00C777E8">
        <w:rPr>
          <w:rFonts w:ascii="Times New Roman" w:hAnsi="Times New Roman" w:cs="Times New Roman"/>
          <w:sz w:val="24"/>
          <w:szCs w:val="24"/>
        </w:rPr>
        <w:br/>
      </w:r>
      <w:r w:rsidRPr="00C777E8">
        <w:rPr>
          <w:rFonts w:ascii="Times New Roman" w:hAnsi="Times New Roman" w:cs="Times New Roman"/>
          <w:sz w:val="24"/>
          <w:szCs w:val="24"/>
        </w:rPr>
        <w:t>Wiatr słaby i umiarkowany, z biegiem dnia także porywisty, z kierunków południowych</w:t>
      </w:r>
      <w:r w:rsidR="00383776" w:rsidRPr="00C777E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83776" w:rsidRPr="00982A6D" w:rsidRDefault="00383776" w:rsidP="003837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7E8">
        <w:rPr>
          <w:rFonts w:ascii="Times New Roman" w:hAnsi="Times New Roman" w:cs="Times New Roman"/>
          <w:b/>
          <w:sz w:val="24"/>
          <w:szCs w:val="24"/>
        </w:rPr>
        <w:t xml:space="preserve">18/19 - 19.09 (piątek/sobota - sobota) </w:t>
      </w:r>
    </w:p>
    <w:p w:rsid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E8">
        <w:rPr>
          <w:rFonts w:ascii="Times New Roman" w:hAnsi="Times New Roman" w:cs="Times New Roman"/>
          <w:sz w:val="24"/>
          <w:szCs w:val="24"/>
        </w:rPr>
        <w:t xml:space="preserve">W nocy zachmurzenie małe i umiarkowane, jedynie początkowo na północy oraz w rejonie mgieł zachmurzenie duże. Początkowo na północy możliwe słabe opady deszczu. </w:t>
      </w:r>
      <w:r>
        <w:rPr>
          <w:rFonts w:ascii="Times New Roman" w:hAnsi="Times New Roman" w:cs="Times New Roman"/>
          <w:sz w:val="24"/>
          <w:szCs w:val="24"/>
        </w:rPr>
        <w:br/>
      </w:r>
      <w:r w:rsidRPr="00C777E8">
        <w:rPr>
          <w:rFonts w:ascii="Times New Roman" w:hAnsi="Times New Roman" w:cs="Times New Roman"/>
          <w:sz w:val="24"/>
          <w:szCs w:val="24"/>
        </w:rPr>
        <w:t xml:space="preserve">Zwłaszcza w drugiej połowie nocy, miejscami silne zamglenia lub mgły ograniczające widzialność lokalnie do 200 m. Temperatura minimalna od 8°C do 11°C, lokalnie możliwe spadki do około 7°C. Wiatr słaby, południowo-zachodni i zachodni. </w:t>
      </w:r>
    </w:p>
    <w:p w:rsidR="00383776" w:rsidRP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E8">
        <w:rPr>
          <w:rFonts w:ascii="Times New Roman" w:hAnsi="Times New Roman" w:cs="Times New Roman"/>
          <w:sz w:val="24"/>
          <w:szCs w:val="24"/>
        </w:rPr>
        <w:t xml:space="preserve">W dzień zachmurzenie przeważnie małe i umiarkowane. Duże zachmurzenie również początkowo w rejonie mgieł, które szybko powinny zanikać. Temperatura maksymalna </w:t>
      </w:r>
      <w:r>
        <w:rPr>
          <w:rFonts w:ascii="Times New Roman" w:hAnsi="Times New Roman" w:cs="Times New Roman"/>
          <w:sz w:val="24"/>
          <w:szCs w:val="24"/>
        </w:rPr>
        <w:br/>
      </w:r>
      <w:r w:rsidRPr="00C777E8">
        <w:rPr>
          <w:rFonts w:ascii="Times New Roman" w:hAnsi="Times New Roman" w:cs="Times New Roman"/>
          <w:sz w:val="24"/>
          <w:szCs w:val="24"/>
        </w:rPr>
        <w:t>od 20°C do 21°C. Wiatr słaby i umiarkowany, z kierunków zachodnich</w:t>
      </w:r>
      <w:r w:rsidR="00383776" w:rsidRPr="00C777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776" w:rsidRPr="00C777E8" w:rsidRDefault="00383776" w:rsidP="003837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0D72" w:rsidRPr="00240D72" w:rsidRDefault="00240D72" w:rsidP="00240D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0D72">
        <w:rPr>
          <w:rFonts w:ascii="Times New Roman" w:hAnsi="Times New Roman" w:cs="Times New Roman"/>
          <w:b/>
          <w:bCs/>
          <w:sz w:val="24"/>
          <w:szCs w:val="24"/>
        </w:rPr>
        <w:t xml:space="preserve">19/20 - 20.09 (sobota/niedziela - niedziela) </w:t>
      </w:r>
    </w:p>
    <w:p w:rsidR="00240D72" w:rsidRPr="00240D72" w:rsidRDefault="00240D72" w:rsidP="00240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D72">
        <w:rPr>
          <w:rFonts w:ascii="Times New Roman" w:hAnsi="Times New Roman" w:cs="Times New Roman"/>
          <w:bCs/>
          <w:sz w:val="24"/>
          <w:szCs w:val="24"/>
        </w:rPr>
        <w:t xml:space="preserve">Zachmurzenie umiarkowane, okresami wzrastające do dużego. Miejscami przelotne opady deszczu. Temperatura minimalna od 10°C do 12°C. Temperatura maksymalna od 20°C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240D72">
        <w:rPr>
          <w:rFonts w:ascii="Times New Roman" w:hAnsi="Times New Roman" w:cs="Times New Roman"/>
          <w:bCs/>
          <w:sz w:val="24"/>
          <w:szCs w:val="24"/>
        </w:rPr>
        <w:t>do 22°C. Wiatr słaby i umiarkowany, okresami porywisty, południowo-zachodni.</w:t>
      </w:r>
    </w:p>
    <w:p w:rsidR="00240D72" w:rsidRDefault="00240D72" w:rsidP="00C7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777E8" w:rsidRPr="00C777E8" w:rsidRDefault="00C777E8" w:rsidP="00C7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7E8">
        <w:rPr>
          <w:rFonts w:ascii="Times New Roman" w:hAnsi="Times New Roman" w:cs="Times New Roman"/>
          <w:b/>
          <w:bCs/>
          <w:sz w:val="24"/>
          <w:szCs w:val="24"/>
        </w:rPr>
        <w:t xml:space="preserve">20/21 - 21.09 (niedziela/poniedziałek - poniedziałek) </w:t>
      </w:r>
    </w:p>
    <w:p w:rsidR="00383776" w:rsidRP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E8">
        <w:rPr>
          <w:rFonts w:ascii="Times New Roman" w:hAnsi="Times New Roman" w:cs="Times New Roman"/>
          <w:bCs/>
          <w:sz w:val="24"/>
          <w:szCs w:val="24"/>
        </w:rPr>
        <w:t xml:space="preserve">Zachmurzenie duże z większymi przejaśnieniami. Przelotne opady deszczu. </w:t>
      </w:r>
      <w:r w:rsidRPr="00C777E8">
        <w:rPr>
          <w:rFonts w:ascii="Times New Roman" w:hAnsi="Times New Roman" w:cs="Times New Roman"/>
          <w:bCs/>
          <w:sz w:val="24"/>
          <w:szCs w:val="24"/>
        </w:rPr>
        <w:br/>
      </w:r>
      <w:r w:rsidRPr="00C777E8">
        <w:rPr>
          <w:rFonts w:ascii="Times New Roman" w:hAnsi="Times New Roman" w:cs="Times New Roman"/>
          <w:bCs/>
          <w:sz w:val="24"/>
          <w:szCs w:val="24"/>
        </w:rPr>
        <w:t xml:space="preserve">Temperatura minimalna od 9°C do 11°C. Temperatura maksymalna od 15°C do 16°C. </w:t>
      </w:r>
      <w:r w:rsidRPr="00C777E8">
        <w:rPr>
          <w:rFonts w:ascii="Times New Roman" w:hAnsi="Times New Roman" w:cs="Times New Roman"/>
          <w:bCs/>
          <w:sz w:val="24"/>
          <w:szCs w:val="24"/>
        </w:rPr>
        <w:br/>
      </w:r>
      <w:r w:rsidRPr="00C777E8">
        <w:rPr>
          <w:rFonts w:ascii="Times New Roman" w:hAnsi="Times New Roman" w:cs="Times New Roman"/>
          <w:bCs/>
          <w:sz w:val="24"/>
          <w:szCs w:val="24"/>
        </w:rPr>
        <w:t>Wiatr słaby i umiarkowany, okresami porywisty, zachodni oraz północno-zachodni</w:t>
      </w:r>
      <w:r w:rsidR="00383776" w:rsidRPr="00C777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776" w:rsidRPr="00982A6D" w:rsidRDefault="00383776" w:rsidP="003837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C777E8" w:rsidRPr="00C777E8" w:rsidRDefault="00C777E8" w:rsidP="00C7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7E8">
        <w:rPr>
          <w:rFonts w:ascii="Times New Roman" w:hAnsi="Times New Roman" w:cs="Times New Roman"/>
          <w:b/>
          <w:bCs/>
          <w:sz w:val="24"/>
          <w:szCs w:val="24"/>
        </w:rPr>
        <w:t xml:space="preserve">21/22 - 22.09 (poniedziałek/wtorek - wtorek) </w:t>
      </w:r>
    </w:p>
    <w:p w:rsidR="00383776" w:rsidRP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E8">
        <w:rPr>
          <w:rFonts w:ascii="Times New Roman" w:hAnsi="Times New Roman" w:cs="Times New Roman"/>
          <w:bCs/>
          <w:sz w:val="24"/>
          <w:szCs w:val="24"/>
        </w:rPr>
        <w:t xml:space="preserve">Zachmurzenie duże z większymi przejaśnieniami. Przelotne opady deszczu. </w:t>
      </w:r>
      <w:r w:rsidRPr="00C777E8">
        <w:rPr>
          <w:rFonts w:ascii="Times New Roman" w:hAnsi="Times New Roman" w:cs="Times New Roman"/>
          <w:bCs/>
          <w:sz w:val="24"/>
          <w:szCs w:val="24"/>
        </w:rPr>
        <w:br/>
      </w:r>
      <w:r w:rsidRPr="00C777E8">
        <w:rPr>
          <w:rFonts w:ascii="Times New Roman" w:hAnsi="Times New Roman" w:cs="Times New Roman"/>
          <w:bCs/>
          <w:sz w:val="24"/>
          <w:szCs w:val="24"/>
        </w:rPr>
        <w:t xml:space="preserve">Temperatura minimalna od 7°C do 9°C. Temperatura maksymalna od 15°C do 16°C. </w:t>
      </w:r>
      <w:r w:rsidRPr="00C777E8">
        <w:rPr>
          <w:rFonts w:ascii="Times New Roman" w:hAnsi="Times New Roman" w:cs="Times New Roman"/>
          <w:bCs/>
          <w:sz w:val="24"/>
          <w:szCs w:val="24"/>
        </w:rPr>
        <w:br/>
      </w:r>
      <w:r w:rsidRPr="00C777E8">
        <w:rPr>
          <w:rFonts w:ascii="Times New Roman" w:hAnsi="Times New Roman" w:cs="Times New Roman"/>
          <w:bCs/>
          <w:sz w:val="24"/>
          <w:szCs w:val="24"/>
        </w:rPr>
        <w:t>Wiatr słaby i umiarkowany, północny</w:t>
      </w:r>
      <w:r w:rsidR="00383776" w:rsidRPr="00C777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776" w:rsidRPr="00982A6D" w:rsidRDefault="00383776" w:rsidP="003837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240D72" w:rsidRDefault="00240D72" w:rsidP="00C7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40D72" w:rsidRDefault="00240D72" w:rsidP="00C7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777E8" w:rsidRPr="00C777E8" w:rsidRDefault="00C777E8" w:rsidP="00C7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7E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22/23 - 23.09 (wtorek/środa - środa) </w:t>
      </w:r>
    </w:p>
    <w:p w:rsidR="00383776" w:rsidRPr="00C777E8" w:rsidRDefault="00C777E8" w:rsidP="00C7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E8">
        <w:rPr>
          <w:rFonts w:ascii="Times New Roman" w:hAnsi="Times New Roman" w:cs="Times New Roman"/>
          <w:bCs/>
          <w:sz w:val="24"/>
          <w:szCs w:val="24"/>
        </w:rPr>
        <w:t>Zachmurzenie duże. Okresami opady deszczu. Temperatura minimalna od 9°C do 11°C. Temperatura maksymalna od 15°C do 17°C. Wiatr umiarkowany, okresami porywisty, północny i północno-zachodn</w:t>
      </w:r>
      <w:bookmarkStart w:id="0" w:name="_GoBack"/>
      <w:bookmarkEnd w:id="0"/>
      <w:r w:rsidRPr="00C777E8">
        <w:rPr>
          <w:rFonts w:ascii="Times New Roman" w:hAnsi="Times New Roman" w:cs="Times New Roman"/>
          <w:bCs/>
          <w:sz w:val="24"/>
          <w:szCs w:val="24"/>
        </w:rPr>
        <w:t>i</w:t>
      </w:r>
      <w:r w:rsidR="00383776" w:rsidRPr="00C777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776" w:rsidRPr="00982A6D" w:rsidRDefault="00383776" w:rsidP="003837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83776" w:rsidRPr="00982A6D" w:rsidRDefault="00383776" w:rsidP="003837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83776" w:rsidRPr="00240D72" w:rsidRDefault="00383776" w:rsidP="00240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D72">
        <w:rPr>
          <w:rFonts w:ascii="Times New Roman" w:hAnsi="Times New Roman" w:cs="Times New Roman"/>
          <w:b/>
          <w:bCs/>
          <w:sz w:val="24"/>
          <w:szCs w:val="24"/>
        </w:rPr>
        <w:t>Prognoza hydrologiczna dla woj. ma</w:t>
      </w:r>
      <w:r w:rsidR="00240D72" w:rsidRPr="00240D72">
        <w:rPr>
          <w:rFonts w:ascii="Times New Roman" w:hAnsi="Times New Roman" w:cs="Times New Roman"/>
          <w:b/>
          <w:bCs/>
          <w:sz w:val="24"/>
          <w:szCs w:val="24"/>
        </w:rPr>
        <w:t>zowieckiego na okres: 18 - 24</w:t>
      </w:r>
      <w:r w:rsidRPr="00240D72">
        <w:rPr>
          <w:rFonts w:ascii="Times New Roman" w:hAnsi="Times New Roman" w:cs="Times New Roman"/>
          <w:b/>
          <w:bCs/>
          <w:sz w:val="24"/>
          <w:szCs w:val="24"/>
        </w:rPr>
        <w:t xml:space="preserve">.09.2026 </w:t>
      </w:r>
    </w:p>
    <w:p w:rsidR="00383776" w:rsidRPr="00240D72" w:rsidRDefault="00240D72" w:rsidP="00240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D72">
        <w:rPr>
          <w:rFonts w:ascii="Times New Roman" w:hAnsi="Times New Roman" w:cs="Times New Roman"/>
          <w:sz w:val="24"/>
          <w:szCs w:val="24"/>
        </w:rPr>
        <w:t xml:space="preserve">W okresie prognostycznym stan wody w rzekach woj. mazowieckiego układał się będzie </w:t>
      </w:r>
      <w:r>
        <w:rPr>
          <w:rFonts w:ascii="Times New Roman" w:hAnsi="Times New Roman" w:cs="Times New Roman"/>
          <w:sz w:val="24"/>
          <w:szCs w:val="24"/>
        </w:rPr>
        <w:br/>
      </w:r>
      <w:r w:rsidRPr="00240D72">
        <w:rPr>
          <w:rFonts w:ascii="Times New Roman" w:hAnsi="Times New Roman" w:cs="Times New Roman"/>
          <w:sz w:val="24"/>
          <w:szCs w:val="24"/>
        </w:rPr>
        <w:t>w strefie wody niskiej i średniej, lokalnie w wysokiej</w:t>
      </w:r>
      <w:r w:rsidR="00383776" w:rsidRPr="00240D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776" w:rsidRPr="00240D72" w:rsidRDefault="00240D72" w:rsidP="00240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D72">
        <w:rPr>
          <w:rFonts w:ascii="Times New Roman" w:hAnsi="Times New Roman" w:cs="Times New Roman"/>
          <w:b/>
          <w:bCs/>
          <w:sz w:val="24"/>
          <w:szCs w:val="24"/>
        </w:rPr>
        <w:t xml:space="preserve">Na Wiśle </w:t>
      </w:r>
      <w:r w:rsidRPr="00240D72">
        <w:rPr>
          <w:rFonts w:ascii="Times New Roman" w:hAnsi="Times New Roman" w:cs="Times New Roman"/>
          <w:bCs/>
          <w:sz w:val="24"/>
          <w:szCs w:val="24"/>
        </w:rPr>
        <w:t>przewiduje się na ogół stabilizację stanu wody – w strefie wody niskiej</w:t>
      </w:r>
      <w:r w:rsidR="00383776" w:rsidRPr="00240D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0D72" w:rsidRPr="00240D72" w:rsidRDefault="00240D72" w:rsidP="00240D72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40D72">
        <w:rPr>
          <w:rFonts w:ascii="Times New Roman" w:hAnsi="Times New Roman" w:cs="Times New Roman"/>
          <w:b/>
          <w:bCs/>
          <w:color w:val="auto"/>
        </w:rPr>
        <w:t>Na dopływach Wisły w rejonie woj. mazowieckiego</w:t>
      </w:r>
      <w:r w:rsidRPr="00240D72">
        <w:rPr>
          <w:rFonts w:ascii="Times New Roman" w:hAnsi="Times New Roman" w:cs="Times New Roman"/>
          <w:bCs/>
          <w:color w:val="auto"/>
        </w:rPr>
        <w:t xml:space="preserve"> przewiduje się stabilizację  </w:t>
      </w:r>
    </w:p>
    <w:p w:rsidR="00217E71" w:rsidRPr="00240D72" w:rsidRDefault="00240D72" w:rsidP="00240D72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40D72">
        <w:rPr>
          <w:rFonts w:ascii="Times New Roman" w:hAnsi="Times New Roman" w:cs="Times New Roman"/>
          <w:bCs/>
          <w:color w:val="auto"/>
        </w:rPr>
        <w:t xml:space="preserve">i opadanie stanu wody, lokalnie wahania spowodowane pracą urządzeń hydrotechnicznych  </w:t>
      </w:r>
      <w:r w:rsidRPr="00240D72">
        <w:rPr>
          <w:rFonts w:ascii="Times New Roman" w:hAnsi="Times New Roman" w:cs="Times New Roman"/>
          <w:bCs/>
          <w:color w:val="auto"/>
        </w:rPr>
        <w:br/>
      </w:r>
      <w:r w:rsidRPr="00240D72">
        <w:rPr>
          <w:rFonts w:ascii="Times New Roman" w:hAnsi="Times New Roman" w:cs="Times New Roman"/>
          <w:bCs/>
          <w:color w:val="auto"/>
        </w:rPr>
        <w:t xml:space="preserve">i okresowo prognozowanymi opadami deszczu – w strefie wody niskiej i średniej, lokalnie  </w:t>
      </w:r>
      <w:r w:rsidRPr="00240D72">
        <w:rPr>
          <w:rFonts w:ascii="Times New Roman" w:hAnsi="Times New Roman" w:cs="Times New Roman"/>
          <w:bCs/>
          <w:color w:val="auto"/>
        </w:rPr>
        <w:br/>
      </w:r>
      <w:r w:rsidRPr="00240D72">
        <w:rPr>
          <w:rFonts w:ascii="Times New Roman" w:hAnsi="Times New Roman" w:cs="Times New Roman"/>
          <w:bCs/>
          <w:color w:val="auto"/>
        </w:rPr>
        <w:t>w wysokiej</w:t>
      </w:r>
      <w:r w:rsidR="00383776" w:rsidRPr="00240D72">
        <w:rPr>
          <w:rFonts w:ascii="Times New Roman" w:hAnsi="Times New Roman" w:cs="Times New Roman"/>
          <w:color w:val="auto"/>
        </w:rPr>
        <w:t>.</w:t>
      </w:r>
    </w:p>
    <w:p w:rsidR="00383776" w:rsidRPr="00240D72" w:rsidRDefault="00383776" w:rsidP="00383776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217E71" w:rsidRPr="00240D72" w:rsidRDefault="00383776" w:rsidP="00240D72">
      <w:pPr>
        <w:pStyle w:val="Default"/>
        <w:spacing w:line="276" w:lineRule="auto"/>
        <w:jc w:val="both"/>
        <w:rPr>
          <w:rFonts w:ascii="Times New Roman" w:hAnsi="Times New Roman" w:cs="Times New Roman"/>
          <w:i/>
          <w:color w:val="auto"/>
        </w:rPr>
      </w:pPr>
      <w:r w:rsidRPr="00240D72">
        <w:rPr>
          <w:rFonts w:ascii="Times New Roman" w:hAnsi="Times New Roman" w:cs="Times New Roman"/>
          <w:i/>
          <w:color w:val="auto"/>
        </w:rPr>
        <w:t xml:space="preserve">Opracowanie: dyżurny hydrolog </w:t>
      </w:r>
      <w:r w:rsidR="00240D72" w:rsidRPr="00240D72">
        <w:rPr>
          <w:rFonts w:ascii="Times New Roman" w:hAnsi="Times New Roman" w:cs="Times New Roman"/>
          <w:i/>
          <w:color w:val="auto"/>
        </w:rPr>
        <w:t>Wawrzyniec Kruszewski.</w:t>
      </w:r>
    </w:p>
    <w:p w:rsidR="00B6141A" w:rsidRDefault="00B6141A" w:rsidP="005C03C2">
      <w:pPr>
        <w:spacing w:line="276" w:lineRule="auto"/>
        <w:ind w:left="6372" w:firstLine="708"/>
        <w:rPr>
          <w:rFonts w:ascii="Times New Roman" w:hAnsi="Times New Roman" w:cs="Times New Roman"/>
          <w:sz w:val="24"/>
        </w:rPr>
      </w:pPr>
    </w:p>
    <w:p w:rsidR="00B7402B" w:rsidRPr="00EF5944" w:rsidRDefault="00B7402B" w:rsidP="005C03C2">
      <w:pPr>
        <w:spacing w:line="276" w:lineRule="auto"/>
        <w:ind w:left="6372" w:firstLine="708"/>
        <w:rPr>
          <w:rFonts w:ascii="Times New Roman" w:hAnsi="Times New Roman" w:cs="Times New Roman"/>
          <w:sz w:val="24"/>
        </w:rPr>
      </w:pPr>
      <w:r w:rsidRPr="00EF5944">
        <w:rPr>
          <w:rFonts w:ascii="Times New Roman" w:hAnsi="Times New Roman" w:cs="Times New Roman"/>
          <w:sz w:val="24"/>
        </w:rPr>
        <w:t>Dyżurny WCZK</w:t>
      </w:r>
    </w:p>
    <w:p w:rsidR="00E026AB" w:rsidRPr="00EF5944" w:rsidRDefault="00DB4114" w:rsidP="005C03C2">
      <w:pPr>
        <w:spacing w:line="276" w:lineRule="auto"/>
        <w:ind w:left="637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DD0EDD">
        <w:rPr>
          <w:rFonts w:ascii="Times New Roman" w:hAnsi="Times New Roman" w:cs="Times New Roman"/>
          <w:sz w:val="24"/>
        </w:rPr>
        <w:t xml:space="preserve"> </w:t>
      </w:r>
      <w:r w:rsidR="00982A6D">
        <w:rPr>
          <w:rFonts w:ascii="Times New Roman" w:hAnsi="Times New Roman" w:cs="Times New Roman"/>
          <w:sz w:val="24"/>
        </w:rPr>
        <w:t>Krzysztof Wyszyński</w:t>
      </w:r>
    </w:p>
    <w:p w:rsidR="008E09DA" w:rsidRPr="00995AAB" w:rsidRDefault="008E09DA" w:rsidP="00995AAB">
      <w:pPr>
        <w:spacing w:line="360" w:lineRule="auto"/>
        <w:ind w:left="7080"/>
        <w:rPr>
          <w:rFonts w:ascii="Times New Roman" w:hAnsi="Times New Roman" w:cs="Times New Roman"/>
        </w:rPr>
      </w:pPr>
    </w:p>
    <w:p w:rsidR="008E09DA" w:rsidRPr="009E74FC" w:rsidRDefault="008E09DA" w:rsidP="00862075">
      <w:pPr>
        <w:spacing w:line="240" w:lineRule="auto"/>
        <w:ind w:left="7080"/>
      </w:pPr>
    </w:p>
    <w:sectPr w:rsidR="008E09DA" w:rsidRPr="009E74FC" w:rsidSect="00800B18">
      <w:pgSz w:w="11906" w:h="16838"/>
      <w:pgMar w:top="1417" w:right="1417" w:bottom="1417" w:left="1417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A16" w:rsidRDefault="00DF4A16" w:rsidP="00DF4A16">
      <w:pPr>
        <w:spacing w:after="0" w:line="240" w:lineRule="auto"/>
      </w:pPr>
      <w:r>
        <w:separator/>
      </w:r>
    </w:p>
  </w:endnote>
  <w:endnote w:type="continuationSeparator" w:id="0">
    <w:p w:rsidR="00DF4A16" w:rsidRDefault="00DF4A16" w:rsidP="00DF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A16" w:rsidRDefault="00DF4A16" w:rsidP="00DF4A16">
      <w:pPr>
        <w:spacing w:after="0" w:line="240" w:lineRule="auto"/>
      </w:pPr>
      <w:r>
        <w:separator/>
      </w:r>
    </w:p>
  </w:footnote>
  <w:footnote w:type="continuationSeparator" w:id="0">
    <w:p w:rsidR="00DF4A16" w:rsidRDefault="00DF4A16" w:rsidP="00DF4A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74"/>
    <w:rsid w:val="0002196E"/>
    <w:rsid w:val="00024201"/>
    <w:rsid w:val="000745A0"/>
    <w:rsid w:val="0007551B"/>
    <w:rsid w:val="00091978"/>
    <w:rsid w:val="00192359"/>
    <w:rsid w:val="00193A85"/>
    <w:rsid w:val="001C27F8"/>
    <w:rsid w:val="001E3F23"/>
    <w:rsid w:val="00217E71"/>
    <w:rsid w:val="00240D72"/>
    <w:rsid w:val="002C4E4F"/>
    <w:rsid w:val="00310E3A"/>
    <w:rsid w:val="00372D9C"/>
    <w:rsid w:val="00383776"/>
    <w:rsid w:val="003B5AF2"/>
    <w:rsid w:val="003C17E3"/>
    <w:rsid w:val="003D0C79"/>
    <w:rsid w:val="003D202C"/>
    <w:rsid w:val="003E212F"/>
    <w:rsid w:val="00413DD7"/>
    <w:rsid w:val="004173AE"/>
    <w:rsid w:val="0042562F"/>
    <w:rsid w:val="00432E50"/>
    <w:rsid w:val="0046137B"/>
    <w:rsid w:val="00511D86"/>
    <w:rsid w:val="00514A96"/>
    <w:rsid w:val="0052018F"/>
    <w:rsid w:val="00551A8E"/>
    <w:rsid w:val="005718F3"/>
    <w:rsid w:val="00587B42"/>
    <w:rsid w:val="005B50DC"/>
    <w:rsid w:val="005C03C2"/>
    <w:rsid w:val="005C4F92"/>
    <w:rsid w:val="005D2A0C"/>
    <w:rsid w:val="006760E9"/>
    <w:rsid w:val="00680A03"/>
    <w:rsid w:val="00691A19"/>
    <w:rsid w:val="00762C0B"/>
    <w:rsid w:val="007910D2"/>
    <w:rsid w:val="007A1C75"/>
    <w:rsid w:val="007C4DC1"/>
    <w:rsid w:val="007F31A7"/>
    <w:rsid w:val="007F6AF6"/>
    <w:rsid w:val="00800B18"/>
    <w:rsid w:val="0082740A"/>
    <w:rsid w:val="00841442"/>
    <w:rsid w:val="008539CE"/>
    <w:rsid w:val="00862075"/>
    <w:rsid w:val="00871EBF"/>
    <w:rsid w:val="0089117E"/>
    <w:rsid w:val="008A621D"/>
    <w:rsid w:val="008D3791"/>
    <w:rsid w:val="008E09DA"/>
    <w:rsid w:val="009226B8"/>
    <w:rsid w:val="00933D55"/>
    <w:rsid w:val="00982A6D"/>
    <w:rsid w:val="00984823"/>
    <w:rsid w:val="00987D43"/>
    <w:rsid w:val="00994F07"/>
    <w:rsid w:val="00995AAB"/>
    <w:rsid w:val="009E74FC"/>
    <w:rsid w:val="00A266A7"/>
    <w:rsid w:val="00A33228"/>
    <w:rsid w:val="00A466B7"/>
    <w:rsid w:val="00A516E8"/>
    <w:rsid w:val="00A71508"/>
    <w:rsid w:val="00A75690"/>
    <w:rsid w:val="00A75BC5"/>
    <w:rsid w:val="00A8306A"/>
    <w:rsid w:val="00A91FE5"/>
    <w:rsid w:val="00AB02C3"/>
    <w:rsid w:val="00AB365A"/>
    <w:rsid w:val="00AB44F8"/>
    <w:rsid w:val="00AC3321"/>
    <w:rsid w:val="00AD7401"/>
    <w:rsid w:val="00AE3E3E"/>
    <w:rsid w:val="00B1193D"/>
    <w:rsid w:val="00B326FF"/>
    <w:rsid w:val="00B434A1"/>
    <w:rsid w:val="00B6141A"/>
    <w:rsid w:val="00B7402B"/>
    <w:rsid w:val="00B75A17"/>
    <w:rsid w:val="00B81EF0"/>
    <w:rsid w:val="00B83B20"/>
    <w:rsid w:val="00B96BB4"/>
    <w:rsid w:val="00BB1FEF"/>
    <w:rsid w:val="00BB4B3B"/>
    <w:rsid w:val="00BE02AB"/>
    <w:rsid w:val="00C0505E"/>
    <w:rsid w:val="00C21540"/>
    <w:rsid w:val="00C277D5"/>
    <w:rsid w:val="00C777E8"/>
    <w:rsid w:val="00C81818"/>
    <w:rsid w:val="00CC3B18"/>
    <w:rsid w:val="00CD32EE"/>
    <w:rsid w:val="00D13EE2"/>
    <w:rsid w:val="00D408CF"/>
    <w:rsid w:val="00D918F8"/>
    <w:rsid w:val="00DB4114"/>
    <w:rsid w:val="00DD0EDD"/>
    <w:rsid w:val="00DF00B8"/>
    <w:rsid w:val="00DF4A16"/>
    <w:rsid w:val="00E026AB"/>
    <w:rsid w:val="00E84C4B"/>
    <w:rsid w:val="00E95BB3"/>
    <w:rsid w:val="00E95E9D"/>
    <w:rsid w:val="00EA3B40"/>
    <w:rsid w:val="00ED6CDE"/>
    <w:rsid w:val="00EF1D01"/>
    <w:rsid w:val="00EF5944"/>
    <w:rsid w:val="00F46001"/>
    <w:rsid w:val="00F6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E925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2154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F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4A16"/>
  </w:style>
  <w:style w:type="paragraph" w:styleId="Stopka">
    <w:name w:val="footer"/>
    <w:basedOn w:val="Normalny"/>
    <w:link w:val="StopkaZnak"/>
    <w:uiPriority w:val="99"/>
    <w:unhideWhenUsed/>
    <w:rsid w:val="00DF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4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Krzysztof Wyszyński</cp:lastModifiedBy>
  <cp:revision>5</cp:revision>
  <dcterms:created xsi:type="dcterms:W3CDTF">2026-09-17T04:52:00Z</dcterms:created>
  <dcterms:modified xsi:type="dcterms:W3CDTF">2026-09-17T12:16:00Z</dcterms:modified>
</cp:coreProperties>
</file>